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FF4F5" w14:textId="77777777" w:rsidR="002F230D" w:rsidRDefault="002F230D">
      <w:pPr>
        <w:pStyle w:val="Leipteksti"/>
        <w:rPr>
          <w:rFonts w:ascii="Times New Roman"/>
          <w:sz w:val="20"/>
        </w:rPr>
      </w:pPr>
    </w:p>
    <w:p w14:paraId="54353A3D" w14:textId="77777777" w:rsidR="002F230D" w:rsidRDefault="002F230D">
      <w:pPr>
        <w:pStyle w:val="Leipteksti"/>
        <w:rPr>
          <w:rFonts w:ascii="Times New Roman"/>
          <w:sz w:val="20"/>
        </w:rPr>
      </w:pPr>
    </w:p>
    <w:p w14:paraId="19080AD5" w14:textId="77777777" w:rsidR="002F230D" w:rsidRDefault="002F230D">
      <w:pPr>
        <w:pStyle w:val="Leipteksti"/>
        <w:spacing w:before="1"/>
        <w:rPr>
          <w:rFonts w:ascii="Times New Roman"/>
          <w:sz w:val="18"/>
        </w:rPr>
      </w:pPr>
    </w:p>
    <w:p w14:paraId="64944A98" w14:textId="77777777" w:rsidR="002F230D" w:rsidRDefault="00613367">
      <w:pPr>
        <w:pStyle w:val="Otsikko"/>
        <w:spacing w:line="259" w:lineRule="auto"/>
      </w:pPr>
      <w:bookmarkStart w:id="0" w:name="Bergenin_neljän_päivän_hoitomalli_(B4DT)"/>
      <w:bookmarkEnd w:id="0"/>
      <w:r>
        <w:rPr>
          <w:color w:val="007D92"/>
        </w:rPr>
        <w:t>Bergenin</w:t>
      </w:r>
      <w:r>
        <w:rPr>
          <w:color w:val="007D92"/>
          <w:spacing w:val="-7"/>
        </w:rPr>
        <w:t xml:space="preserve"> </w:t>
      </w:r>
      <w:r>
        <w:rPr>
          <w:color w:val="007D92"/>
        </w:rPr>
        <w:t>neljän</w:t>
      </w:r>
      <w:r>
        <w:rPr>
          <w:color w:val="007D92"/>
          <w:spacing w:val="-7"/>
        </w:rPr>
        <w:t xml:space="preserve"> </w:t>
      </w:r>
      <w:r>
        <w:rPr>
          <w:color w:val="007D92"/>
        </w:rPr>
        <w:t>päivän</w:t>
      </w:r>
      <w:r>
        <w:rPr>
          <w:color w:val="007D92"/>
          <w:spacing w:val="-8"/>
        </w:rPr>
        <w:t xml:space="preserve"> </w:t>
      </w:r>
      <w:r>
        <w:rPr>
          <w:color w:val="007D92"/>
        </w:rPr>
        <w:t>hoitomalli</w:t>
      </w:r>
      <w:r>
        <w:rPr>
          <w:color w:val="007D92"/>
          <w:spacing w:val="-7"/>
        </w:rPr>
        <w:t xml:space="preserve"> </w:t>
      </w:r>
      <w:r>
        <w:rPr>
          <w:color w:val="007D92"/>
        </w:rPr>
        <w:t>(B4DT)</w:t>
      </w:r>
      <w:r>
        <w:rPr>
          <w:color w:val="007D92"/>
          <w:spacing w:val="-7"/>
        </w:rPr>
        <w:t xml:space="preserve"> </w:t>
      </w:r>
      <w:r>
        <w:rPr>
          <w:color w:val="007D92"/>
        </w:rPr>
        <w:t>pakko- oireisen häiriön hoitoon</w:t>
      </w:r>
    </w:p>
    <w:p w14:paraId="27FE926B" w14:textId="77777777" w:rsidR="002F230D" w:rsidRDefault="002F230D">
      <w:pPr>
        <w:pStyle w:val="Leipteksti"/>
        <w:spacing w:before="4"/>
        <w:rPr>
          <w:rFonts w:ascii="Century Gothic"/>
          <w:b/>
          <w:sz w:val="35"/>
        </w:rPr>
      </w:pPr>
    </w:p>
    <w:p w14:paraId="6C43ED9B" w14:textId="77777777" w:rsidR="002F230D" w:rsidRDefault="00613367">
      <w:pPr>
        <w:pStyle w:val="Otsikko1"/>
      </w:pPr>
      <w:bookmarkStart w:id="1" w:name="Kuvaus_interventioista"/>
      <w:bookmarkEnd w:id="1"/>
      <w:r>
        <w:rPr>
          <w:color w:val="007D92"/>
        </w:rPr>
        <w:t>Kuvaus</w:t>
      </w:r>
      <w:r>
        <w:rPr>
          <w:color w:val="007D92"/>
          <w:spacing w:val="-10"/>
        </w:rPr>
        <w:t xml:space="preserve"> </w:t>
      </w:r>
      <w:r>
        <w:rPr>
          <w:color w:val="007D92"/>
          <w:spacing w:val="-2"/>
        </w:rPr>
        <w:t>interventioista</w:t>
      </w:r>
    </w:p>
    <w:p w14:paraId="04FF523E" w14:textId="77777777" w:rsidR="002F230D" w:rsidRDefault="002F230D">
      <w:pPr>
        <w:pStyle w:val="Leipteksti"/>
        <w:spacing w:before="4"/>
        <w:rPr>
          <w:rFonts w:ascii="Century Gothic"/>
          <w:b/>
          <w:sz w:val="32"/>
        </w:rPr>
      </w:pPr>
    </w:p>
    <w:p w14:paraId="5202BC9C" w14:textId="77777777" w:rsidR="002F230D" w:rsidRDefault="00613367">
      <w:pPr>
        <w:pStyle w:val="Leipteksti"/>
        <w:ind w:left="113" w:right="49"/>
      </w:pPr>
      <w:r>
        <w:t xml:space="preserve">Bergenin neljän päivän hoitomalli (B4DT, Bergen 4 </w:t>
      </w:r>
      <w:proofErr w:type="spellStart"/>
      <w:r>
        <w:t>Days</w:t>
      </w:r>
      <w:proofErr w:type="spellEnd"/>
      <w:r>
        <w:t xml:space="preserve"> </w:t>
      </w:r>
      <w:proofErr w:type="spellStart"/>
      <w:r>
        <w:t>Treatment</w:t>
      </w:r>
      <w:proofErr w:type="spellEnd"/>
      <w:r>
        <w:t xml:space="preserve">) on kehitetty pakko-oireisesta häiriöstä kärsivien hoitoon. Hoitosi tapahtuu </w:t>
      </w:r>
      <w:proofErr w:type="gramStart"/>
      <w:r>
        <w:t>3-6</w:t>
      </w:r>
      <w:proofErr w:type="gramEnd"/>
      <w:r>
        <w:t xml:space="preserve"> hengen pienryhmissä neljänä perättäisenä arkipäivänä. Sinulla on henkilökohtainen terapeutti koko hoidon ajan. Yhdessä terapeuttisi kanssa suunnittelette juuri sinulle räätälöidyn altistusmenetelmää hyödyntävän hoito-ohjelman, jota toteutatte yhdessä hoitoviikon ajan. Hoitosi tapahtuu psykiatrian poliklinikalla, kotonasi sekä normaalissa arkiympäristössäsi. Altistusharjoitteiden toteuttaminen terapeutin tukemana juuri sinun</w:t>
      </w:r>
      <w:r>
        <w:rPr>
          <w:spacing w:val="-4"/>
        </w:rPr>
        <w:t xml:space="preserve"> </w:t>
      </w:r>
      <w:r>
        <w:t>omassa</w:t>
      </w:r>
      <w:r>
        <w:rPr>
          <w:spacing w:val="-4"/>
        </w:rPr>
        <w:t xml:space="preserve"> </w:t>
      </w:r>
      <w:r>
        <w:t>arkiympäristössäsi</w:t>
      </w:r>
      <w:r>
        <w:rPr>
          <w:spacing w:val="-3"/>
        </w:rPr>
        <w:t xml:space="preserve"> </w:t>
      </w:r>
      <w:r>
        <w:t>on</w:t>
      </w:r>
      <w:r>
        <w:rPr>
          <w:spacing w:val="-3"/>
        </w:rPr>
        <w:t xml:space="preserve"> </w:t>
      </w:r>
      <w:r>
        <w:t>tärkeää</w:t>
      </w:r>
      <w:r>
        <w:rPr>
          <w:spacing w:val="-3"/>
        </w:rPr>
        <w:t xml:space="preserve"> </w:t>
      </w:r>
      <w:r>
        <w:t>hoidon</w:t>
      </w:r>
      <w:r>
        <w:rPr>
          <w:spacing w:val="-4"/>
        </w:rPr>
        <w:t xml:space="preserve"> </w:t>
      </w:r>
      <w:r>
        <w:t>vaikuttavuuden</w:t>
      </w:r>
      <w:r>
        <w:rPr>
          <w:spacing w:val="-3"/>
        </w:rPr>
        <w:t xml:space="preserve"> </w:t>
      </w:r>
      <w:r>
        <w:t>kannalta,</w:t>
      </w:r>
      <w:r>
        <w:rPr>
          <w:spacing w:val="-4"/>
        </w:rPr>
        <w:t xml:space="preserve"> </w:t>
      </w:r>
      <w:r>
        <w:t>sillä</w:t>
      </w:r>
      <w:r>
        <w:rPr>
          <w:spacing w:val="-3"/>
        </w:rPr>
        <w:t xml:space="preserve"> </w:t>
      </w:r>
      <w:r>
        <w:t>siten</w:t>
      </w:r>
      <w:r>
        <w:rPr>
          <w:spacing w:val="-4"/>
        </w:rPr>
        <w:t xml:space="preserve"> </w:t>
      </w:r>
      <w:r>
        <w:t>hoidossasi voidaan vaikuttaa oireisiin juuri siellä missä niitä eniten esiintyy.</w:t>
      </w:r>
    </w:p>
    <w:p w14:paraId="4E0A8D54" w14:textId="77777777" w:rsidR="002F230D" w:rsidRDefault="002F230D">
      <w:pPr>
        <w:pStyle w:val="Leipteksti"/>
        <w:spacing w:before="1"/>
      </w:pPr>
    </w:p>
    <w:p w14:paraId="05DCB57F" w14:textId="77777777" w:rsidR="002F230D" w:rsidRDefault="00613367">
      <w:pPr>
        <w:pStyle w:val="Leipteksti"/>
        <w:ind w:left="113" w:right="49"/>
      </w:pPr>
      <w:r>
        <w:t>Hoitojaksosi</w:t>
      </w:r>
      <w:r>
        <w:rPr>
          <w:spacing w:val="-3"/>
        </w:rPr>
        <w:t xml:space="preserve"> </w:t>
      </w:r>
      <w:r>
        <w:t>päätteeksi</w:t>
      </w:r>
      <w:r>
        <w:rPr>
          <w:spacing w:val="-4"/>
        </w:rPr>
        <w:t xml:space="preserve"> </w:t>
      </w:r>
      <w:r>
        <w:t>arvioitte</w:t>
      </w:r>
      <w:r>
        <w:rPr>
          <w:spacing w:val="-4"/>
        </w:rPr>
        <w:t xml:space="preserve"> </w:t>
      </w:r>
      <w:r>
        <w:t>yhdessä</w:t>
      </w:r>
      <w:r>
        <w:rPr>
          <w:spacing w:val="-5"/>
        </w:rPr>
        <w:t xml:space="preserve"> </w:t>
      </w:r>
      <w:r>
        <w:t>terapeuttisi</w:t>
      </w:r>
      <w:r>
        <w:rPr>
          <w:spacing w:val="-4"/>
        </w:rPr>
        <w:t xml:space="preserve"> </w:t>
      </w:r>
      <w:r>
        <w:t>kanssa</w:t>
      </w:r>
      <w:r>
        <w:rPr>
          <w:spacing w:val="-5"/>
        </w:rPr>
        <w:t xml:space="preserve"> </w:t>
      </w:r>
      <w:r>
        <w:t>päättyvää</w:t>
      </w:r>
      <w:r>
        <w:rPr>
          <w:spacing w:val="-4"/>
        </w:rPr>
        <w:t xml:space="preserve"> </w:t>
      </w:r>
      <w:r>
        <w:t>viikkoa</w:t>
      </w:r>
      <w:r>
        <w:rPr>
          <w:spacing w:val="-5"/>
        </w:rPr>
        <w:t xml:space="preserve"> </w:t>
      </w:r>
      <w:r>
        <w:t>ja</w:t>
      </w:r>
      <w:r>
        <w:rPr>
          <w:spacing w:val="-5"/>
        </w:rPr>
        <w:t xml:space="preserve"> </w:t>
      </w:r>
      <w:r>
        <w:t>suunnittelette, miten jatkossa parhaiten ylläpidät saavutettua hoitotulosta ja ehkäiset mahdollista oireiden uudelleen pahenemista. Hoitoviikkosi lopulla tarjoamme omaisille mahdollisuutta osallistua tilaisuuteen, jossa annamme tietoa pakko-oireisesta häiriöstä ja tarjotusta hoidosta.</w:t>
      </w:r>
    </w:p>
    <w:p w14:paraId="7F2B84C7" w14:textId="77777777" w:rsidR="002F230D" w:rsidRDefault="002F230D">
      <w:pPr>
        <w:pStyle w:val="Leipteksti"/>
        <w:rPr>
          <w:sz w:val="24"/>
        </w:rPr>
      </w:pPr>
    </w:p>
    <w:p w14:paraId="4391B69C" w14:textId="77777777" w:rsidR="002F230D" w:rsidRDefault="00613367">
      <w:pPr>
        <w:pStyle w:val="Otsikko1"/>
        <w:spacing w:before="156"/>
      </w:pPr>
      <w:bookmarkStart w:id="2" w:name="Tutkimukseen_osallistuminen"/>
      <w:bookmarkEnd w:id="2"/>
      <w:r>
        <w:rPr>
          <w:color w:val="007D92"/>
          <w:w w:val="95"/>
        </w:rPr>
        <w:t>Tutkimukseen</w:t>
      </w:r>
      <w:r>
        <w:rPr>
          <w:color w:val="007D92"/>
          <w:spacing w:val="69"/>
        </w:rPr>
        <w:t xml:space="preserve"> </w:t>
      </w:r>
      <w:r>
        <w:rPr>
          <w:color w:val="007D92"/>
          <w:spacing w:val="-2"/>
        </w:rPr>
        <w:t>osallistuminen</w:t>
      </w:r>
    </w:p>
    <w:p w14:paraId="4817634D" w14:textId="77777777" w:rsidR="002F230D" w:rsidRDefault="002F230D">
      <w:pPr>
        <w:pStyle w:val="Leipteksti"/>
        <w:spacing w:before="5"/>
        <w:rPr>
          <w:rFonts w:ascii="Century Gothic"/>
          <w:b/>
          <w:sz w:val="32"/>
        </w:rPr>
      </w:pPr>
    </w:p>
    <w:p w14:paraId="444958A4" w14:textId="77777777" w:rsidR="002F230D" w:rsidRDefault="00613367">
      <w:pPr>
        <w:pStyle w:val="Leipteksti"/>
        <w:ind w:left="114" w:right="293"/>
      </w:pPr>
      <w:r>
        <w:t>Ensimmäisistä</w:t>
      </w:r>
      <w:r>
        <w:rPr>
          <w:spacing w:val="-5"/>
        </w:rPr>
        <w:t xml:space="preserve"> </w:t>
      </w:r>
      <w:r>
        <w:t>Suomessa</w:t>
      </w:r>
      <w:r>
        <w:rPr>
          <w:spacing w:val="-5"/>
        </w:rPr>
        <w:t xml:space="preserve"> </w:t>
      </w:r>
      <w:r>
        <w:t>toteutettavista</w:t>
      </w:r>
      <w:r>
        <w:rPr>
          <w:spacing w:val="-5"/>
        </w:rPr>
        <w:t xml:space="preserve"> </w:t>
      </w:r>
      <w:r>
        <w:t>Bergenin</w:t>
      </w:r>
      <w:r>
        <w:rPr>
          <w:spacing w:val="-5"/>
        </w:rPr>
        <w:t xml:space="preserve"> </w:t>
      </w:r>
      <w:r>
        <w:t>mallin</w:t>
      </w:r>
      <w:r>
        <w:rPr>
          <w:spacing w:val="-4"/>
        </w:rPr>
        <w:t xml:space="preserve"> </w:t>
      </w:r>
      <w:r>
        <w:t>mukaan</w:t>
      </w:r>
      <w:r>
        <w:rPr>
          <w:spacing w:val="-4"/>
        </w:rPr>
        <w:t xml:space="preserve"> </w:t>
      </w:r>
      <w:r>
        <w:t>toteutetuista</w:t>
      </w:r>
      <w:r>
        <w:rPr>
          <w:spacing w:val="-4"/>
        </w:rPr>
        <w:t xml:space="preserve"> </w:t>
      </w:r>
      <w:r>
        <w:t>hoidoista</w:t>
      </w:r>
      <w:r>
        <w:rPr>
          <w:spacing w:val="-5"/>
        </w:rPr>
        <w:t xml:space="preserve"> </w:t>
      </w:r>
      <w:r>
        <w:t>tehdään lääketieteellinen tutkimus. Tutkimuksen tavoitteena on selvittää, soveltuuko Norjassa kehitetty pakko-oireisen häiriön hoitomalli Suomeen. Lisäksi on tarkoitus seurata, onko hoitomalli Suomessa toteutettuna yhtä tehokas kuin muissa maissa, kuten Norjassa ja Islannissa.</w:t>
      </w:r>
    </w:p>
    <w:p w14:paraId="4CDA52FC" w14:textId="77777777" w:rsidR="002F230D" w:rsidRDefault="002F230D">
      <w:pPr>
        <w:pStyle w:val="Leipteksti"/>
      </w:pPr>
    </w:p>
    <w:p w14:paraId="6EAE6B5B" w14:textId="7FAE1F46" w:rsidR="002F230D" w:rsidRDefault="00613367">
      <w:pPr>
        <w:pStyle w:val="Leipteksti"/>
        <w:ind w:left="114" w:right="49"/>
      </w:pPr>
      <w:r>
        <w:t>Tutkimukseen</w:t>
      </w:r>
      <w:r>
        <w:rPr>
          <w:spacing w:val="-4"/>
        </w:rPr>
        <w:t xml:space="preserve"> </w:t>
      </w:r>
      <w:r>
        <w:t>osallistuminen</w:t>
      </w:r>
      <w:r>
        <w:rPr>
          <w:spacing w:val="-4"/>
        </w:rPr>
        <w:t xml:space="preserve"> </w:t>
      </w:r>
      <w:r>
        <w:t>kestää</w:t>
      </w:r>
      <w:r>
        <w:rPr>
          <w:spacing w:val="-4"/>
        </w:rPr>
        <w:t xml:space="preserve"> </w:t>
      </w:r>
      <w:r>
        <w:t>noin</w:t>
      </w:r>
      <w:r>
        <w:rPr>
          <w:spacing w:val="-4"/>
        </w:rPr>
        <w:t xml:space="preserve"> </w:t>
      </w:r>
      <w:r>
        <w:t>neljä</w:t>
      </w:r>
      <w:r>
        <w:rPr>
          <w:spacing w:val="-3"/>
        </w:rPr>
        <w:t xml:space="preserve"> </w:t>
      </w:r>
      <w:r>
        <w:t>kuukautta</w:t>
      </w:r>
      <w:r>
        <w:rPr>
          <w:spacing w:val="-3"/>
        </w:rPr>
        <w:t xml:space="preserve"> </w:t>
      </w:r>
      <w:r>
        <w:t>ja</w:t>
      </w:r>
      <w:r>
        <w:rPr>
          <w:spacing w:val="-3"/>
        </w:rPr>
        <w:t xml:space="preserve"> </w:t>
      </w:r>
      <w:r>
        <w:t>siihen</w:t>
      </w:r>
      <w:r>
        <w:rPr>
          <w:spacing w:val="-4"/>
        </w:rPr>
        <w:t xml:space="preserve"> </w:t>
      </w:r>
      <w:r>
        <w:t>sisältyvät</w:t>
      </w:r>
      <w:r>
        <w:rPr>
          <w:spacing w:val="-4"/>
        </w:rPr>
        <w:t xml:space="preserve"> </w:t>
      </w:r>
      <w:proofErr w:type="gramStart"/>
      <w:r>
        <w:t>1</w:t>
      </w:r>
      <w:r>
        <w:rPr>
          <w:spacing w:val="-3"/>
        </w:rPr>
        <w:t xml:space="preserve"> </w:t>
      </w:r>
      <w:r>
        <w:t>–</w:t>
      </w:r>
      <w:r>
        <w:rPr>
          <w:spacing w:val="-2"/>
        </w:rPr>
        <w:t xml:space="preserve"> </w:t>
      </w:r>
      <w:r>
        <w:t>2</w:t>
      </w:r>
      <w:proofErr w:type="gramEnd"/>
      <w:r>
        <w:rPr>
          <w:spacing w:val="-4"/>
        </w:rPr>
        <w:t xml:space="preserve"> </w:t>
      </w:r>
      <w:r>
        <w:t>arviointikäyntiä ennen hoitoa, varsinainen hoitojakso neljänä perättäisenä päivänä sekä itse täytettävät seurantalomakkeet hoidon jälkeisellä viikolla sekä kolmen ja mahdollisesti kuuden kuukauden kuluttua. Lisäksi kolmen kuukauden kohdalla soitamme sinulle noin 30 minuutin pitui</w:t>
      </w:r>
      <w:r w:rsidR="003857F1">
        <w:t xml:space="preserve">sen </w:t>
      </w:r>
      <w:r>
        <w:t>seurantapuhelun, jolla kartoitamme vointiasi.</w:t>
      </w:r>
    </w:p>
    <w:p w14:paraId="34596BC9" w14:textId="77777777" w:rsidR="002F230D" w:rsidRDefault="002F230D">
      <w:pPr>
        <w:pStyle w:val="Leipteksti"/>
        <w:spacing w:before="1"/>
      </w:pPr>
    </w:p>
    <w:p w14:paraId="6588BCE2" w14:textId="77777777" w:rsidR="002F230D" w:rsidRDefault="00613367">
      <w:pPr>
        <w:pStyle w:val="Leipteksti"/>
        <w:ind w:left="113" w:right="49"/>
      </w:pPr>
      <w:r>
        <w:t>Lääkäri tai psykologi arvioi vointisi ja soveltuvuutesi tutkimukseen yhdessä kanssasi ennen tutkimuksen</w:t>
      </w:r>
      <w:r>
        <w:rPr>
          <w:spacing w:val="-4"/>
        </w:rPr>
        <w:t xml:space="preserve"> </w:t>
      </w:r>
      <w:r>
        <w:t>alkua.</w:t>
      </w:r>
      <w:r>
        <w:rPr>
          <w:spacing w:val="-3"/>
        </w:rPr>
        <w:t xml:space="preserve"> </w:t>
      </w:r>
      <w:r>
        <w:t>Lisäksi</w:t>
      </w:r>
      <w:r>
        <w:rPr>
          <w:spacing w:val="-3"/>
        </w:rPr>
        <w:t xml:space="preserve"> </w:t>
      </w:r>
      <w:r>
        <w:t>vointiasi</w:t>
      </w:r>
      <w:r>
        <w:rPr>
          <w:spacing w:val="-2"/>
        </w:rPr>
        <w:t xml:space="preserve"> </w:t>
      </w:r>
      <w:r>
        <w:t>arvioidaan</w:t>
      </w:r>
      <w:r>
        <w:rPr>
          <w:spacing w:val="-4"/>
        </w:rPr>
        <w:t xml:space="preserve"> </w:t>
      </w:r>
      <w:r>
        <w:t>hoidon</w:t>
      </w:r>
      <w:r>
        <w:rPr>
          <w:spacing w:val="-4"/>
        </w:rPr>
        <w:t xml:space="preserve"> </w:t>
      </w:r>
      <w:r>
        <w:t>alussa,</w:t>
      </w:r>
      <w:r>
        <w:rPr>
          <w:spacing w:val="-4"/>
        </w:rPr>
        <w:t xml:space="preserve"> </w:t>
      </w:r>
      <w:r>
        <w:t>sen</w:t>
      </w:r>
      <w:r>
        <w:rPr>
          <w:spacing w:val="-4"/>
        </w:rPr>
        <w:t xml:space="preserve"> </w:t>
      </w:r>
      <w:r>
        <w:t>aikana,</w:t>
      </w:r>
      <w:r>
        <w:rPr>
          <w:spacing w:val="-3"/>
        </w:rPr>
        <w:t xml:space="preserve"> </w:t>
      </w:r>
      <w:r>
        <w:t>sen</w:t>
      </w:r>
      <w:r>
        <w:rPr>
          <w:spacing w:val="-4"/>
        </w:rPr>
        <w:t xml:space="preserve"> </w:t>
      </w:r>
      <w:r>
        <w:t>päättyessä</w:t>
      </w:r>
      <w:r>
        <w:rPr>
          <w:spacing w:val="-3"/>
        </w:rPr>
        <w:t xml:space="preserve"> </w:t>
      </w:r>
      <w:r>
        <w:t>ja</w:t>
      </w:r>
      <w:r>
        <w:rPr>
          <w:spacing w:val="-4"/>
        </w:rPr>
        <w:t xml:space="preserve"> </w:t>
      </w:r>
      <w:r>
        <w:t xml:space="preserve">kolmen kuukauden sekä mahdollisesti kuuden kuukauden kuluttua hoidon päättymisestä itse täytettävillä kyselylomakkeilla. Kyselylomakkeilla kartoitamme myös mielipidettäsi hoidon laadusta ja </w:t>
      </w:r>
      <w:r>
        <w:rPr>
          <w:spacing w:val="-2"/>
        </w:rPr>
        <w:t>toteutuksesta.</w:t>
      </w:r>
    </w:p>
    <w:p w14:paraId="49C31327" w14:textId="77777777" w:rsidR="002F230D" w:rsidRDefault="002F230D">
      <w:pPr>
        <w:sectPr w:rsidR="002F230D">
          <w:headerReference w:type="default" r:id="rId6"/>
          <w:footerReference w:type="default" r:id="rId7"/>
          <w:type w:val="continuous"/>
          <w:pgSz w:w="11910" w:h="16840"/>
          <w:pgMar w:top="2200" w:right="1020" w:bottom="1360" w:left="1020" w:header="707" w:footer="1166" w:gutter="0"/>
          <w:pgNumType w:start="1"/>
          <w:cols w:space="708"/>
        </w:sectPr>
      </w:pPr>
    </w:p>
    <w:p w14:paraId="5BC28BF8" w14:textId="77777777" w:rsidR="002F230D" w:rsidRDefault="002F230D">
      <w:pPr>
        <w:pStyle w:val="Leipteksti"/>
        <w:rPr>
          <w:sz w:val="20"/>
        </w:rPr>
      </w:pPr>
    </w:p>
    <w:p w14:paraId="518089E6" w14:textId="77777777" w:rsidR="002F230D" w:rsidRDefault="002F230D">
      <w:pPr>
        <w:pStyle w:val="Leipteksti"/>
        <w:spacing w:before="8"/>
        <w:rPr>
          <w:sz w:val="17"/>
        </w:rPr>
      </w:pPr>
    </w:p>
    <w:p w14:paraId="4B373078" w14:textId="77777777" w:rsidR="002F230D" w:rsidRDefault="00613367">
      <w:pPr>
        <w:pStyle w:val="Otsikko1"/>
        <w:spacing w:before="100"/>
      </w:pPr>
      <w:bookmarkStart w:id="3" w:name="Kenelle_hoito_on_tarkoitettu?"/>
      <w:bookmarkEnd w:id="3"/>
      <w:r>
        <w:rPr>
          <w:color w:val="007D92"/>
        </w:rPr>
        <w:t>Kenelle</w:t>
      </w:r>
      <w:r>
        <w:rPr>
          <w:color w:val="007D92"/>
          <w:spacing w:val="-9"/>
        </w:rPr>
        <w:t xml:space="preserve"> </w:t>
      </w:r>
      <w:r>
        <w:rPr>
          <w:color w:val="007D92"/>
        </w:rPr>
        <w:t>hoito</w:t>
      </w:r>
      <w:r>
        <w:rPr>
          <w:color w:val="007D92"/>
          <w:spacing w:val="-9"/>
        </w:rPr>
        <w:t xml:space="preserve"> </w:t>
      </w:r>
      <w:r>
        <w:rPr>
          <w:color w:val="007D92"/>
        </w:rPr>
        <w:t>on</w:t>
      </w:r>
      <w:r>
        <w:rPr>
          <w:color w:val="007D92"/>
          <w:spacing w:val="-6"/>
        </w:rPr>
        <w:t xml:space="preserve"> </w:t>
      </w:r>
      <w:r>
        <w:rPr>
          <w:color w:val="007D92"/>
          <w:spacing w:val="-2"/>
        </w:rPr>
        <w:t>tarkoitettu?</w:t>
      </w:r>
    </w:p>
    <w:p w14:paraId="1F4B455C" w14:textId="77777777" w:rsidR="002F230D" w:rsidRDefault="00613367">
      <w:pPr>
        <w:pStyle w:val="Leipteksti"/>
        <w:spacing w:before="268" w:line="259" w:lineRule="auto"/>
        <w:ind w:left="114" w:right="176" w:hanging="1"/>
      </w:pPr>
      <w:bookmarkStart w:id="4" w:name="Hoito_on_tarkoitettu_henkilöille,_jotka_"/>
      <w:bookmarkEnd w:id="4"/>
      <w:r>
        <w:t>Hoito on tarkoitettu henkilöille, jotka ovat yli 18-vuotiaita ja joilla on todettu pakko-oireinen häiriö.</w:t>
      </w:r>
      <w:r>
        <w:rPr>
          <w:spacing w:val="-5"/>
        </w:rPr>
        <w:t xml:space="preserve"> </w:t>
      </w:r>
      <w:r>
        <w:t>Hoito</w:t>
      </w:r>
      <w:r>
        <w:rPr>
          <w:spacing w:val="-4"/>
        </w:rPr>
        <w:t xml:space="preserve"> </w:t>
      </w:r>
      <w:r>
        <w:t>edellyttää</w:t>
      </w:r>
      <w:r>
        <w:rPr>
          <w:spacing w:val="-4"/>
        </w:rPr>
        <w:t xml:space="preserve"> </w:t>
      </w:r>
      <w:r>
        <w:t>halua</w:t>
      </w:r>
      <w:r>
        <w:rPr>
          <w:spacing w:val="-4"/>
        </w:rPr>
        <w:t xml:space="preserve"> </w:t>
      </w:r>
      <w:r>
        <w:t>tehdä</w:t>
      </w:r>
      <w:r>
        <w:rPr>
          <w:spacing w:val="-4"/>
        </w:rPr>
        <w:t xml:space="preserve"> </w:t>
      </w:r>
      <w:r>
        <w:t>altistusharjoitteita,</w:t>
      </w:r>
      <w:r>
        <w:rPr>
          <w:spacing w:val="-5"/>
        </w:rPr>
        <w:t xml:space="preserve"> </w:t>
      </w:r>
      <w:r>
        <w:t>jotka</w:t>
      </w:r>
      <w:r>
        <w:rPr>
          <w:spacing w:val="-4"/>
        </w:rPr>
        <w:t xml:space="preserve"> </w:t>
      </w:r>
      <w:r>
        <w:t>tyypillisesti</w:t>
      </w:r>
      <w:r>
        <w:rPr>
          <w:spacing w:val="-4"/>
        </w:rPr>
        <w:t xml:space="preserve"> </w:t>
      </w:r>
      <w:r>
        <w:t>aiheuttavat</w:t>
      </w:r>
      <w:r>
        <w:rPr>
          <w:spacing w:val="-4"/>
        </w:rPr>
        <w:t xml:space="preserve"> </w:t>
      </w:r>
      <w:r>
        <w:t>harjoituksen aikana tilapäistä epämukavuutta ja ahdistuneisuutta.</w:t>
      </w:r>
    </w:p>
    <w:p w14:paraId="25B0A521" w14:textId="77777777" w:rsidR="002F230D" w:rsidRDefault="00613367">
      <w:pPr>
        <w:pStyle w:val="Otsikko1"/>
        <w:spacing w:before="158"/>
      </w:pPr>
      <w:bookmarkStart w:id="5" w:name="Poissulkukriteerit"/>
      <w:bookmarkEnd w:id="5"/>
      <w:r>
        <w:rPr>
          <w:color w:val="007D92"/>
          <w:spacing w:val="-2"/>
        </w:rPr>
        <w:t>Poissulkukriteerit</w:t>
      </w:r>
    </w:p>
    <w:p w14:paraId="04BB9A24" w14:textId="405037B7" w:rsidR="002F230D" w:rsidRDefault="00613367">
      <w:pPr>
        <w:pStyle w:val="Leipteksti"/>
        <w:spacing w:before="148" w:line="259" w:lineRule="auto"/>
        <w:ind w:left="113" w:right="49"/>
      </w:pPr>
      <w:r>
        <w:t>Hoitoon</w:t>
      </w:r>
      <w:r>
        <w:rPr>
          <w:spacing w:val="-4"/>
        </w:rPr>
        <w:t xml:space="preserve"> </w:t>
      </w:r>
      <w:r>
        <w:t>ja</w:t>
      </w:r>
      <w:r>
        <w:rPr>
          <w:spacing w:val="-3"/>
        </w:rPr>
        <w:t xml:space="preserve"> </w:t>
      </w:r>
      <w:r>
        <w:t>tutkimukseen</w:t>
      </w:r>
      <w:r>
        <w:rPr>
          <w:spacing w:val="-4"/>
        </w:rPr>
        <w:t xml:space="preserve"> </w:t>
      </w:r>
      <w:r>
        <w:t>osallistumisen</w:t>
      </w:r>
      <w:r>
        <w:rPr>
          <w:spacing w:val="-4"/>
        </w:rPr>
        <w:t xml:space="preserve"> </w:t>
      </w:r>
      <w:r>
        <w:t>esteenä</w:t>
      </w:r>
      <w:r>
        <w:rPr>
          <w:spacing w:val="-4"/>
        </w:rPr>
        <w:t xml:space="preserve"> </w:t>
      </w:r>
      <w:r>
        <w:t>on</w:t>
      </w:r>
      <w:r>
        <w:rPr>
          <w:spacing w:val="-4"/>
        </w:rPr>
        <w:t xml:space="preserve"> </w:t>
      </w:r>
      <w:r>
        <w:t>samanaikainen</w:t>
      </w:r>
      <w:r>
        <w:rPr>
          <w:spacing w:val="-4"/>
        </w:rPr>
        <w:t xml:space="preserve"> </w:t>
      </w:r>
      <w:r>
        <w:t>psykoottinen</w:t>
      </w:r>
      <w:r>
        <w:rPr>
          <w:spacing w:val="-4"/>
        </w:rPr>
        <w:t xml:space="preserve"> </w:t>
      </w:r>
      <w:r>
        <w:t>häiriö</w:t>
      </w:r>
      <w:r>
        <w:rPr>
          <w:spacing w:val="-3"/>
        </w:rPr>
        <w:t xml:space="preserve"> </w:t>
      </w:r>
      <w:r>
        <w:t>tai</w:t>
      </w:r>
      <w:r>
        <w:rPr>
          <w:spacing w:val="-3"/>
        </w:rPr>
        <w:t xml:space="preserve"> </w:t>
      </w:r>
      <w:r>
        <w:t>vaikea- asteisena joku seuraavista: itsetuhoisuus, alipainoisuus, kehitysvamma tai päihdehäiriö. Lisäksi kuuden viikon sisällä aloitettu masennus- tai psykoosilääkitys tai samanaikainen muu pakko- oireisen</w:t>
      </w:r>
      <w:r>
        <w:rPr>
          <w:spacing w:val="-3"/>
        </w:rPr>
        <w:t xml:space="preserve"> </w:t>
      </w:r>
      <w:r>
        <w:t>häiriön</w:t>
      </w:r>
      <w:r>
        <w:rPr>
          <w:spacing w:val="-3"/>
        </w:rPr>
        <w:t xml:space="preserve"> </w:t>
      </w:r>
      <w:r>
        <w:t>hoitoon</w:t>
      </w:r>
      <w:r>
        <w:rPr>
          <w:spacing w:val="-3"/>
        </w:rPr>
        <w:t xml:space="preserve"> </w:t>
      </w:r>
      <w:r>
        <w:t>suunnattu</w:t>
      </w:r>
      <w:r>
        <w:rPr>
          <w:spacing w:val="-3"/>
        </w:rPr>
        <w:t xml:space="preserve"> </w:t>
      </w:r>
      <w:r>
        <w:t>psykoterapeuttinen</w:t>
      </w:r>
      <w:r>
        <w:rPr>
          <w:spacing w:val="-3"/>
        </w:rPr>
        <w:t xml:space="preserve"> </w:t>
      </w:r>
      <w:r>
        <w:t>hoito</w:t>
      </w:r>
      <w:r>
        <w:rPr>
          <w:spacing w:val="-2"/>
        </w:rPr>
        <w:t xml:space="preserve"> </w:t>
      </w:r>
      <w:r>
        <w:t>estävät</w:t>
      </w:r>
      <w:r>
        <w:rPr>
          <w:spacing w:val="-2"/>
        </w:rPr>
        <w:t xml:space="preserve"> </w:t>
      </w:r>
      <w:r>
        <w:t>tähän</w:t>
      </w:r>
      <w:r>
        <w:rPr>
          <w:spacing w:val="-3"/>
        </w:rPr>
        <w:t xml:space="preserve"> </w:t>
      </w:r>
      <w:r>
        <w:t xml:space="preserve">hoitoon/tutkimukseen osallistumisen. </w:t>
      </w:r>
      <w:proofErr w:type="spellStart"/>
      <w:r>
        <w:t>Bentsodiatsepiinilääkityksen</w:t>
      </w:r>
      <w:r w:rsidR="00321407">
        <w:t>ä</w:t>
      </w:r>
      <w:proofErr w:type="spellEnd"/>
      <w:r w:rsidR="00321407">
        <w:t xml:space="preserve"> ainoastaan lyhytvaikutteinen nukahtamislääke on sallittu</w:t>
      </w:r>
      <w:r>
        <w:t>.</w:t>
      </w:r>
    </w:p>
    <w:p w14:paraId="2C14FE91" w14:textId="77777777" w:rsidR="002F230D" w:rsidRDefault="002F230D">
      <w:pPr>
        <w:pStyle w:val="Leipteksti"/>
        <w:rPr>
          <w:sz w:val="21"/>
        </w:rPr>
      </w:pPr>
    </w:p>
    <w:p w14:paraId="3C76CFF3" w14:textId="77777777" w:rsidR="002F230D" w:rsidRDefault="00613367">
      <w:pPr>
        <w:pStyle w:val="Leipteksti"/>
        <w:spacing w:before="1" w:line="259" w:lineRule="auto"/>
        <w:ind w:left="113"/>
      </w:pPr>
      <w:bookmarkStart w:id="6" w:name="Bergenin_hoidon_kehittäneet_psykiatrian_"/>
      <w:bookmarkEnd w:id="6"/>
      <w:r>
        <w:t>Bergenin</w:t>
      </w:r>
      <w:r>
        <w:rPr>
          <w:spacing w:val="-4"/>
        </w:rPr>
        <w:t xml:space="preserve"> </w:t>
      </w:r>
      <w:r>
        <w:t>hoidon</w:t>
      </w:r>
      <w:r>
        <w:rPr>
          <w:spacing w:val="-4"/>
        </w:rPr>
        <w:t xml:space="preserve"> </w:t>
      </w:r>
      <w:r>
        <w:t>kehittäneet</w:t>
      </w:r>
      <w:r>
        <w:rPr>
          <w:spacing w:val="-4"/>
        </w:rPr>
        <w:t xml:space="preserve"> </w:t>
      </w:r>
      <w:r>
        <w:t>psykiatrian</w:t>
      </w:r>
      <w:r>
        <w:rPr>
          <w:spacing w:val="-4"/>
        </w:rPr>
        <w:t xml:space="preserve"> </w:t>
      </w:r>
      <w:r>
        <w:t>asiantuntijat</w:t>
      </w:r>
      <w:r>
        <w:rPr>
          <w:spacing w:val="-4"/>
        </w:rPr>
        <w:t xml:space="preserve"> </w:t>
      </w:r>
      <w:r>
        <w:t>ovat</w:t>
      </w:r>
      <w:r>
        <w:rPr>
          <w:spacing w:val="-4"/>
        </w:rPr>
        <w:t xml:space="preserve"> </w:t>
      </w:r>
      <w:r>
        <w:t>ohjaamassa</w:t>
      </w:r>
      <w:r>
        <w:rPr>
          <w:spacing w:val="-4"/>
        </w:rPr>
        <w:t xml:space="preserve"> </w:t>
      </w:r>
      <w:r>
        <w:t>ja</w:t>
      </w:r>
      <w:r>
        <w:rPr>
          <w:spacing w:val="-4"/>
        </w:rPr>
        <w:t xml:space="preserve"> </w:t>
      </w:r>
      <w:r>
        <w:t>seuraamassa</w:t>
      </w:r>
      <w:r>
        <w:rPr>
          <w:spacing w:val="-4"/>
        </w:rPr>
        <w:t xml:space="preserve"> </w:t>
      </w:r>
      <w:r>
        <w:t>Suomessa toteutettavia ensimmäisiä hoitoja yhdessä suomalaisten terapeuttien kanssa, minkä vuoksi ensimmäiset Suomessa toteutettavat hoidot toteutetaan englanniksi ja hoitoon osallistuminen edellyttää sinulta riittävää englannin kielitaitoa.</w:t>
      </w:r>
    </w:p>
    <w:p w14:paraId="35147DDC" w14:textId="77777777" w:rsidR="002F230D" w:rsidRDefault="002F230D">
      <w:pPr>
        <w:pStyle w:val="Leipteksti"/>
        <w:spacing w:before="1"/>
        <w:rPr>
          <w:sz w:val="21"/>
        </w:rPr>
      </w:pPr>
    </w:p>
    <w:p w14:paraId="6E2D3FEE" w14:textId="77777777" w:rsidR="002F230D" w:rsidRDefault="00613367">
      <w:pPr>
        <w:pStyle w:val="Leipteksti"/>
        <w:spacing w:line="259" w:lineRule="auto"/>
        <w:ind w:left="113" w:right="49"/>
      </w:pPr>
      <w:bookmarkStart w:id="7" w:name="Tutkimusryhmän_edustaja_keskustelee_kans"/>
      <w:bookmarkEnd w:id="7"/>
      <w:r>
        <w:t>Tutkimusryhmän</w:t>
      </w:r>
      <w:r>
        <w:rPr>
          <w:spacing w:val="-6"/>
        </w:rPr>
        <w:t xml:space="preserve"> </w:t>
      </w:r>
      <w:r>
        <w:t>edustaja</w:t>
      </w:r>
      <w:r>
        <w:rPr>
          <w:spacing w:val="-5"/>
        </w:rPr>
        <w:t xml:space="preserve"> </w:t>
      </w:r>
      <w:r>
        <w:t>keskustelee</w:t>
      </w:r>
      <w:r>
        <w:rPr>
          <w:spacing w:val="-5"/>
        </w:rPr>
        <w:t xml:space="preserve"> </w:t>
      </w:r>
      <w:r>
        <w:t>kanssasi</w:t>
      </w:r>
      <w:r>
        <w:rPr>
          <w:spacing w:val="-4"/>
        </w:rPr>
        <w:t xml:space="preserve"> </w:t>
      </w:r>
      <w:r>
        <w:t>arvioidessaan,</w:t>
      </w:r>
      <w:r>
        <w:rPr>
          <w:spacing w:val="-6"/>
        </w:rPr>
        <w:t xml:space="preserve"> </w:t>
      </w:r>
      <w:r>
        <w:t>oletko</w:t>
      </w:r>
      <w:r>
        <w:rPr>
          <w:spacing w:val="-4"/>
        </w:rPr>
        <w:t xml:space="preserve"> </w:t>
      </w:r>
      <w:r>
        <w:t>soveltuva</w:t>
      </w:r>
      <w:r>
        <w:rPr>
          <w:spacing w:val="-6"/>
        </w:rPr>
        <w:t xml:space="preserve"> </w:t>
      </w:r>
      <w:r>
        <w:t xml:space="preserve">osallistumaan </w:t>
      </w:r>
      <w:r>
        <w:rPr>
          <w:spacing w:val="-2"/>
        </w:rPr>
        <w:t>hoitoon/tutkimukseen.</w:t>
      </w:r>
    </w:p>
    <w:p w14:paraId="58FA7396" w14:textId="77777777" w:rsidR="002F230D" w:rsidRDefault="00613367">
      <w:pPr>
        <w:pStyle w:val="Otsikko1"/>
        <w:spacing w:before="158"/>
      </w:pPr>
      <w:bookmarkStart w:id="8" w:name="Saatavuus"/>
      <w:bookmarkEnd w:id="8"/>
      <w:r>
        <w:rPr>
          <w:color w:val="007D92"/>
          <w:spacing w:val="-2"/>
        </w:rPr>
        <w:t>Saatavuus</w:t>
      </w:r>
    </w:p>
    <w:p w14:paraId="7F66333F" w14:textId="327C731F" w:rsidR="002F230D" w:rsidRDefault="00613367">
      <w:pPr>
        <w:pStyle w:val="Leipteksti"/>
        <w:spacing w:before="181" w:line="259" w:lineRule="auto"/>
        <w:ind w:left="113" w:right="49"/>
      </w:pPr>
      <w:r>
        <w:t>Hoito</w:t>
      </w:r>
      <w:r>
        <w:rPr>
          <w:spacing w:val="-4"/>
        </w:rPr>
        <w:t xml:space="preserve"> </w:t>
      </w:r>
      <w:r>
        <w:t>toteutetaan</w:t>
      </w:r>
      <w:r>
        <w:rPr>
          <w:spacing w:val="-5"/>
        </w:rPr>
        <w:t xml:space="preserve"> </w:t>
      </w:r>
      <w:r w:rsidR="00F967C7">
        <w:rPr>
          <w:spacing w:val="-5"/>
        </w:rPr>
        <w:t>kesä-</w:t>
      </w:r>
      <w:r>
        <w:rPr>
          <w:spacing w:val="-5"/>
        </w:rPr>
        <w:t>marraskuussa</w:t>
      </w:r>
      <w:r w:rsidR="00F967C7">
        <w:rPr>
          <w:spacing w:val="-5"/>
        </w:rPr>
        <w:t xml:space="preserve"> 2022 </w:t>
      </w:r>
      <w:r>
        <w:t>Espoossa</w:t>
      </w:r>
      <w:r>
        <w:rPr>
          <w:spacing w:val="-5"/>
        </w:rPr>
        <w:t xml:space="preserve"> </w:t>
      </w:r>
      <w:r>
        <w:t>Matinkylän</w:t>
      </w:r>
      <w:r>
        <w:rPr>
          <w:spacing w:val="-3"/>
        </w:rPr>
        <w:t xml:space="preserve"> </w:t>
      </w:r>
      <w:r>
        <w:t>mielialahäiriöpoliklinikal</w:t>
      </w:r>
      <w:r w:rsidR="003857F1">
        <w:t>l</w:t>
      </w:r>
      <w:r>
        <w:t>a</w:t>
      </w:r>
      <w:r>
        <w:rPr>
          <w:spacing w:val="-5"/>
        </w:rPr>
        <w:t xml:space="preserve"> </w:t>
      </w:r>
      <w:r>
        <w:t>(</w:t>
      </w:r>
      <w:proofErr w:type="spellStart"/>
      <w:r>
        <w:t>Puolikkotie</w:t>
      </w:r>
      <w:proofErr w:type="spellEnd"/>
      <w:r>
        <w:rPr>
          <w:spacing w:val="-4"/>
        </w:rPr>
        <w:t xml:space="preserve"> </w:t>
      </w:r>
      <w:r>
        <w:t>8)</w:t>
      </w:r>
      <w:r>
        <w:rPr>
          <w:spacing w:val="-4"/>
        </w:rPr>
        <w:t xml:space="preserve"> </w:t>
      </w:r>
      <w:r w:rsidR="003857F1">
        <w:t xml:space="preserve">tai jollain muulla </w:t>
      </w:r>
      <w:proofErr w:type="spellStart"/>
      <w:r w:rsidR="003857F1">
        <w:t>HUSin</w:t>
      </w:r>
      <w:proofErr w:type="spellEnd"/>
      <w:r w:rsidR="003857F1">
        <w:t xml:space="preserve"> mielialahäiriöpoliklinikalla</w:t>
      </w:r>
      <w:r>
        <w:t xml:space="preserve">. Hoitosi tapahtuu osittain omassa </w:t>
      </w:r>
      <w:r>
        <w:rPr>
          <w:spacing w:val="-2"/>
        </w:rPr>
        <w:t>arkiympäristössäsi.</w:t>
      </w:r>
    </w:p>
    <w:p w14:paraId="0EC8E848" w14:textId="77777777" w:rsidR="002F230D" w:rsidRDefault="00613367">
      <w:pPr>
        <w:pStyle w:val="Otsikko1"/>
        <w:spacing w:before="159"/>
      </w:pPr>
      <w:bookmarkStart w:id="9" w:name="Läheteohjeet"/>
      <w:bookmarkEnd w:id="9"/>
      <w:r>
        <w:rPr>
          <w:color w:val="007D92"/>
          <w:spacing w:val="-2"/>
        </w:rPr>
        <w:t>Läheteohjeet</w:t>
      </w:r>
    </w:p>
    <w:p w14:paraId="7FEFA8D5" w14:textId="77777777" w:rsidR="003857F1" w:rsidRDefault="003857F1">
      <w:pPr>
        <w:pStyle w:val="Leipteksti"/>
        <w:spacing w:before="160" w:line="259" w:lineRule="auto"/>
        <w:ind w:left="114" w:right="49"/>
      </w:pPr>
      <w:r>
        <w:t xml:space="preserve">Ohjaus hoitoon HUS Psykiatrian lähetekäytännön mukaan. </w:t>
      </w:r>
    </w:p>
    <w:p w14:paraId="6C206E2C" w14:textId="77777777" w:rsidR="000D62C7" w:rsidRDefault="000D62C7" w:rsidP="000D62C7">
      <w:pPr>
        <w:pStyle w:val="Leipteksti"/>
        <w:ind w:left="113" w:right="51"/>
        <w:sectPr w:rsidR="000D62C7">
          <w:pgSz w:w="11910" w:h="16840"/>
          <w:pgMar w:top="2200" w:right="1020" w:bottom="1360" w:left="1020" w:header="707" w:footer="1166" w:gutter="0"/>
          <w:cols w:space="708"/>
        </w:sectPr>
      </w:pPr>
    </w:p>
    <w:p w14:paraId="5C8E95E3" w14:textId="71A543A1" w:rsidR="000D62C7" w:rsidRDefault="000D62C7" w:rsidP="000D62C7">
      <w:pPr>
        <w:pStyle w:val="Leipteksti"/>
        <w:ind w:left="113" w:right="51"/>
      </w:pPr>
    </w:p>
    <w:p w14:paraId="5D28084B" w14:textId="0BDA9B90" w:rsidR="003857F1" w:rsidRPr="000D62C7" w:rsidRDefault="003857F1" w:rsidP="000D62C7">
      <w:pPr>
        <w:pStyle w:val="Leipteksti"/>
        <w:ind w:left="113" w:right="51"/>
        <w:rPr>
          <w:i/>
          <w:iCs/>
        </w:rPr>
      </w:pPr>
      <w:r w:rsidRPr="000D62C7">
        <w:rPr>
          <w:i/>
          <w:iCs/>
        </w:rPr>
        <w:t xml:space="preserve">Sähköset lähetteet: </w:t>
      </w:r>
    </w:p>
    <w:p w14:paraId="303D646A" w14:textId="7E64B015" w:rsidR="003857F1" w:rsidRPr="000D62C7" w:rsidRDefault="003857F1" w:rsidP="000D62C7">
      <w:pPr>
        <w:pStyle w:val="Leipteksti"/>
        <w:ind w:left="113" w:right="51"/>
        <w:rPr>
          <w:i/>
          <w:iCs/>
        </w:rPr>
      </w:pPr>
      <w:r w:rsidRPr="000D62C7">
        <w:rPr>
          <w:i/>
          <w:iCs/>
        </w:rPr>
        <w:t>HUS</w:t>
      </w:r>
    </w:p>
    <w:p w14:paraId="77C40CE9" w14:textId="23A69B45" w:rsidR="003857F1" w:rsidRPr="000D62C7" w:rsidRDefault="003857F1" w:rsidP="000D62C7">
      <w:pPr>
        <w:pStyle w:val="Leipteksti"/>
        <w:ind w:left="113" w:right="51"/>
        <w:rPr>
          <w:i/>
          <w:iCs/>
        </w:rPr>
      </w:pPr>
      <w:r w:rsidRPr="000D62C7">
        <w:rPr>
          <w:i/>
          <w:iCs/>
        </w:rPr>
        <w:t>Lähetelaatikko</w:t>
      </w:r>
    </w:p>
    <w:p w14:paraId="499F5978" w14:textId="1D72B69D" w:rsidR="003857F1" w:rsidRPr="000D62C7" w:rsidRDefault="003857F1" w:rsidP="000D62C7">
      <w:pPr>
        <w:pStyle w:val="Leipteksti"/>
        <w:ind w:left="113" w:right="51"/>
        <w:rPr>
          <w:i/>
          <w:iCs/>
        </w:rPr>
      </w:pPr>
      <w:r w:rsidRPr="000D62C7">
        <w:rPr>
          <w:i/>
          <w:iCs/>
        </w:rPr>
        <w:t>Psykiatria, lähetteet</w:t>
      </w:r>
    </w:p>
    <w:p w14:paraId="54D45E5B" w14:textId="205BF02E" w:rsidR="003857F1" w:rsidRPr="000D62C7" w:rsidRDefault="003857F1" w:rsidP="000D62C7">
      <w:pPr>
        <w:pStyle w:val="Leipteksti"/>
        <w:ind w:left="113" w:right="51"/>
        <w:rPr>
          <w:i/>
          <w:iCs/>
        </w:rPr>
      </w:pPr>
      <w:r w:rsidRPr="000D62C7">
        <w:rPr>
          <w:i/>
          <w:iCs/>
        </w:rPr>
        <w:t xml:space="preserve">Sanomatunniste: </w:t>
      </w:r>
    </w:p>
    <w:p w14:paraId="039C534C" w14:textId="1A3CE045" w:rsidR="003857F1" w:rsidRPr="000D62C7" w:rsidRDefault="003857F1" w:rsidP="000D62C7">
      <w:pPr>
        <w:pStyle w:val="Leipteksti"/>
        <w:ind w:left="113" w:right="51"/>
        <w:rPr>
          <w:i/>
          <w:iCs/>
        </w:rPr>
      </w:pPr>
      <w:r w:rsidRPr="000D62C7">
        <w:rPr>
          <w:i/>
          <w:iCs/>
        </w:rPr>
        <w:t>PSYKIATRIA</w:t>
      </w:r>
    </w:p>
    <w:p w14:paraId="2C7486A4" w14:textId="77777777" w:rsidR="000D62C7" w:rsidRPr="000D62C7" w:rsidRDefault="000D62C7" w:rsidP="000D62C7">
      <w:pPr>
        <w:pStyle w:val="Leipteksti"/>
        <w:ind w:left="113" w:right="51"/>
      </w:pPr>
    </w:p>
    <w:p w14:paraId="4A8BD909" w14:textId="6519169B" w:rsidR="003857F1" w:rsidRPr="000D62C7" w:rsidRDefault="003857F1" w:rsidP="000D62C7">
      <w:pPr>
        <w:pStyle w:val="Leipteksti"/>
        <w:ind w:left="113" w:right="51"/>
        <w:rPr>
          <w:i/>
          <w:iCs/>
        </w:rPr>
      </w:pPr>
      <w:r w:rsidRPr="000D62C7">
        <w:rPr>
          <w:i/>
          <w:iCs/>
        </w:rPr>
        <w:t>Paperilähetteet</w:t>
      </w:r>
      <w:r w:rsidR="000D62C7" w:rsidRPr="000D62C7">
        <w:rPr>
          <w:i/>
          <w:iCs/>
        </w:rPr>
        <w:t>:</w:t>
      </w:r>
    </w:p>
    <w:p w14:paraId="5A9714D9" w14:textId="2D3E487B" w:rsidR="003857F1" w:rsidRPr="000D62C7" w:rsidRDefault="003857F1" w:rsidP="000D62C7">
      <w:pPr>
        <w:pStyle w:val="Leipteksti"/>
        <w:ind w:left="113" w:right="51"/>
        <w:rPr>
          <w:i/>
          <w:iCs/>
        </w:rPr>
      </w:pPr>
      <w:r w:rsidRPr="000D62C7">
        <w:rPr>
          <w:i/>
          <w:iCs/>
        </w:rPr>
        <w:t>HUS</w:t>
      </w:r>
    </w:p>
    <w:p w14:paraId="496F6EB9" w14:textId="303D6BDA" w:rsidR="003857F1" w:rsidRPr="00321407" w:rsidRDefault="003857F1" w:rsidP="000D62C7">
      <w:pPr>
        <w:pStyle w:val="Leipteksti"/>
        <w:ind w:left="113" w:right="51"/>
        <w:rPr>
          <w:i/>
          <w:iCs/>
        </w:rPr>
      </w:pPr>
      <w:r w:rsidRPr="00321407">
        <w:rPr>
          <w:i/>
          <w:iCs/>
        </w:rPr>
        <w:t>Psykiatria, lähetteet</w:t>
      </w:r>
    </w:p>
    <w:p w14:paraId="3F5F4E01" w14:textId="7451371F" w:rsidR="003857F1" w:rsidRPr="00321407" w:rsidRDefault="003857F1" w:rsidP="000D62C7">
      <w:pPr>
        <w:pStyle w:val="Leipteksti"/>
        <w:ind w:left="113" w:right="51"/>
        <w:rPr>
          <w:i/>
          <w:iCs/>
        </w:rPr>
      </w:pPr>
      <w:r w:rsidRPr="00321407">
        <w:rPr>
          <w:i/>
          <w:iCs/>
        </w:rPr>
        <w:t>PL 803, 00029 HUS</w:t>
      </w:r>
    </w:p>
    <w:p w14:paraId="6ABC8556" w14:textId="3AAA4875" w:rsidR="003857F1" w:rsidRPr="00321407" w:rsidRDefault="003857F1" w:rsidP="000D62C7">
      <w:pPr>
        <w:pStyle w:val="Leipteksti"/>
        <w:ind w:left="113" w:right="51"/>
        <w:rPr>
          <w:i/>
          <w:iCs/>
        </w:rPr>
      </w:pPr>
      <w:r w:rsidRPr="00321407">
        <w:rPr>
          <w:i/>
          <w:iCs/>
        </w:rPr>
        <w:t>fax (09) 417 86221</w:t>
      </w:r>
    </w:p>
    <w:p w14:paraId="40D0ABCF" w14:textId="77777777" w:rsidR="000D62C7" w:rsidRDefault="000D62C7">
      <w:pPr>
        <w:pStyle w:val="Leipteksti"/>
        <w:spacing w:before="160" w:line="259" w:lineRule="auto"/>
        <w:ind w:left="114" w:right="49"/>
        <w:rPr>
          <w:i/>
          <w:iCs/>
        </w:rPr>
        <w:sectPr w:rsidR="000D62C7" w:rsidSect="000D62C7">
          <w:type w:val="continuous"/>
          <w:pgSz w:w="11910" w:h="16840"/>
          <w:pgMar w:top="2200" w:right="1020" w:bottom="1360" w:left="1020" w:header="707" w:footer="1166" w:gutter="0"/>
          <w:cols w:num="2" w:space="708"/>
        </w:sectPr>
      </w:pPr>
    </w:p>
    <w:p w14:paraId="31AA8F84" w14:textId="332F8366" w:rsidR="003857F1" w:rsidRPr="000D62C7" w:rsidRDefault="003857F1">
      <w:pPr>
        <w:pStyle w:val="Leipteksti"/>
        <w:spacing w:before="160" w:line="259" w:lineRule="auto"/>
        <w:ind w:left="114" w:right="49"/>
        <w:rPr>
          <w:i/>
          <w:iCs/>
        </w:rPr>
      </w:pPr>
      <w:r w:rsidRPr="000D62C7">
        <w:rPr>
          <w:i/>
          <w:iCs/>
        </w:rPr>
        <w:t>Salattu sähköposti</w:t>
      </w:r>
      <w:r w:rsidR="000D62C7" w:rsidRPr="000D62C7">
        <w:rPr>
          <w:i/>
          <w:iCs/>
        </w:rPr>
        <w:t>: psykiatria.lahetekeskus@hus.fi</w:t>
      </w:r>
    </w:p>
    <w:p w14:paraId="52DB1715" w14:textId="77777777" w:rsidR="000D62C7" w:rsidRDefault="000D62C7">
      <w:pPr>
        <w:pStyle w:val="Leipteksti"/>
        <w:spacing w:before="160" w:line="259" w:lineRule="auto"/>
        <w:ind w:left="114" w:right="49"/>
      </w:pPr>
    </w:p>
    <w:p w14:paraId="78E80B00" w14:textId="590ABA06" w:rsidR="002F230D" w:rsidRDefault="00613367">
      <w:pPr>
        <w:pStyle w:val="Leipteksti"/>
        <w:spacing w:before="160" w:line="259" w:lineRule="auto"/>
        <w:ind w:left="114" w:right="49"/>
      </w:pPr>
      <w:r>
        <w:t>Lisätietoja</w:t>
      </w:r>
      <w:r>
        <w:rPr>
          <w:spacing w:val="-4"/>
        </w:rPr>
        <w:t xml:space="preserve"> </w:t>
      </w:r>
      <w:r>
        <w:t>Bergenin</w:t>
      </w:r>
      <w:r>
        <w:rPr>
          <w:spacing w:val="-4"/>
        </w:rPr>
        <w:t xml:space="preserve"> </w:t>
      </w:r>
      <w:r>
        <w:t>OCD-hoidosta</w:t>
      </w:r>
      <w:r>
        <w:rPr>
          <w:spacing w:val="-3"/>
        </w:rPr>
        <w:t xml:space="preserve"> </w:t>
      </w:r>
      <w:r w:rsidR="003857F1">
        <w:rPr>
          <w:spacing w:val="-3"/>
        </w:rPr>
        <w:t>ylilääkäri Suoma Saarnilta</w:t>
      </w:r>
      <w:r w:rsidR="000D62C7">
        <w:rPr>
          <w:spacing w:val="-3"/>
        </w:rPr>
        <w:t xml:space="preserve"> </w:t>
      </w:r>
      <w:r>
        <w:t>(</w:t>
      </w:r>
      <w:hyperlink r:id="rId8" w:history="1">
        <w:r w:rsidR="007D1469" w:rsidRPr="00462967">
          <w:rPr>
            <w:rStyle w:val="Hyperlinkki"/>
          </w:rPr>
          <w:t>suoma.saarni@hus.fi</w:t>
        </w:r>
      </w:hyperlink>
      <w:r w:rsidR="007D1469">
        <w:t>)</w:t>
      </w:r>
      <w:r>
        <w:rPr>
          <w:spacing w:val="-3"/>
        </w:rPr>
        <w:t xml:space="preserve"> </w:t>
      </w:r>
      <w:r>
        <w:t>ja</w:t>
      </w:r>
      <w:r>
        <w:rPr>
          <w:spacing w:val="-4"/>
        </w:rPr>
        <w:t xml:space="preserve"> </w:t>
      </w:r>
      <w:r>
        <w:t>johtava</w:t>
      </w:r>
      <w:r>
        <w:rPr>
          <w:spacing w:val="-4"/>
        </w:rPr>
        <w:t xml:space="preserve"> </w:t>
      </w:r>
      <w:r>
        <w:t xml:space="preserve">psykologi Hannamari Heinolta </w:t>
      </w:r>
      <w:r w:rsidR="007D1469">
        <w:t>(</w:t>
      </w:r>
      <w:hyperlink r:id="rId9" w:history="1">
        <w:r w:rsidR="007D1469" w:rsidRPr="00462967">
          <w:rPr>
            <w:rStyle w:val="Hyperlinkki"/>
          </w:rPr>
          <w:t>hannamari.heino@hus.fi</w:t>
        </w:r>
      </w:hyperlink>
      <w:r w:rsidR="007D1469">
        <w:t xml:space="preserve">, </w:t>
      </w:r>
      <w:r>
        <w:t>p. 050 428 4570).</w:t>
      </w:r>
    </w:p>
    <w:sectPr w:rsidR="002F230D" w:rsidSect="000D62C7">
      <w:type w:val="continuous"/>
      <w:pgSz w:w="11910" w:h="16840"/>
      <w:pgMar w:top="2200" w:right="1020" w:bottom="1360" w:left="1020" w:header="707" w:footer="116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0B4F7" w14:textId="77777777" w:rsidR="00F97744" w:rsidRDefault="00F97744">
      <w:r>
        <w:separator/>
      </w:r>
    </w:p>
  </w:endnote>
  <w:endnote w:type="continuationSeparator" w:id="0">
    <w:p w14:paraId="609389C3" w14:textId="77777777" w:rsidR="00F97744" w:rsidRDefault="00F97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AE255" w14:textId="4763047E" w:rsidR="002F230D" w:rsidRDefault="000D62C7">
    <w:pPr>
      <w:pStyle w:val="Leipteksti"/>
      <w:spacing w:line="14" w:lineRule="auto"/>
      <w:rPr>
        <w:sz w:val="20"/>
      </w:rPr>
    </w:pPr>
    <w:r>
      <w:rPr>
        <w:noProof/>
      </w:rPr>
      <mc:AlternateContent>
        <mc:Choice Requires="wps">
          <w:drawing>
            <wp:anchor distT="0" distB="0" distL="114300" distR="114300" simplePos="0" relativeHeight="487542784" behindDoc="1" locked="0" layoutInCell="1" allowOverlap="1" wp14:anchorId="3D0FDF98" wp14:editId="36391839">
              <wp:simplePos x="0" y="0"/>
              <wp:positionH relativeFrom="page">
                <wp:posOffset>6553835</wp:posOffset>
              </wp:positionH>
              <wp:positionV relativeFrom="page">
                <wp:posOffset>9812020</wp:posOffset>
              </wp:positionV>
              <wp:extent cx="299085" cy="181610"/>
              <wp:effectExtent l="0" t="0" r="0" b="0"/>
              <wp:wrapNone/>
              <wp:docPr id="1"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CEFAD" w14:textId="77777777" w:rsidR="002F230D" w:rsidRDefault="00613367">
                          <w:pPr>
                            <w:pStyle w:val="Leipteksti"/>
                            <w:spacing w:before="12"/>
                            <w:ind w:left="60"/>
                            <w:rPr>
                              <w:rFonts w:ascii="Arial"/>
                            </w:rPr>
                          </w:pPr>
                          <w:r>
                            <w:rPr>
                              <w:rFonts w:ascii="Arial"/>
                              <w:spacing w:val="-4"/>
                            </w:rPr>
                            <w:fldChar w:fldCharType="begin"/>
                          </w:r>
                          <w:r>
                            <w:rPr>
                              <w:rFonts w:ascii="Arial"/>
                              <w:spacing w:val="-4"/>
                            </w:rPr>
                            <w:instrText xml:space="preserve"> PAGE </w:instrText>
                          </w:r>
                          <w:r>
                            <w:rPr>
                              <w:rFonts w:ascii="Arial"/>
                              <w:spacing w:val="-4"/>
                            </w:rPr>
                            <w:fldChar w:fldCharType="separate"/>
                          </w:r>
                          <w:r>
                            <w:rPr>
                              <w:rFonts w:ascii="Arial"/>
                              <w:spacing w:val="-4"/>
                            </w:rPr>
                            <w:t>1</w:t>
                          </w:r>
                          <w:r>
                            <w:rPr>
                              <w:rFonts w:ascii="Arial"/>
                              <w:spacing w:val="-4"/>
                            </w:rPr>
                            <w:fldChar w:fldCharType="end"/>
                          </w:r>
                          <w:r>
                            <w:rPr>
                              <w:rFonts w:ascii="Arial"/>
                              <w:spacing w:val="-4"/>
                            </w:rPr>
                            <w:t>(</w:t>
                          </w:r>
                          <w:r>
                            <w:rPr>
                              <w:rFonts w:ascii="Arial"/>
                              <w:spacing w:val="-4"/>
                            </w:rPr>
                            <w:fldChar w:fldCharType="begin"/>
                          </w:r>
                          <w:r>
                            <w:rPr>
                              <w:rFonts w:ascii="Arial"/>
                              <w:spacing w:val="-4"/>
                            </w:rPr>
                            <w:instrText xml:space="preserve"> NUMPAGES </w:instrText>
                          </w:r>
                          <w:r>
                            <w:rPr>
                              <w:rFonts w:ascii="Arial"/>
                              <w:spacing w:val="-4"/>
                            </w:rPr>
                            <w:fldChar w:fldCharType="separate"/>
                          </w:r>
                          <w:r>
                            <w:rPr>
                              <w:rFonts w:ascii="Arial"/>
                              <w:spacing w:val="-4"/>
                            </w:rPr>
                            <w:t>2</w:t>
                          </w:r>
                          <w:r>
                            <w:rPr>
                              <w:rFonts w:ascii="Arial"/>
                              <w:spacing w:val="-4"/>
                            </w:rPr>
                            <w:fldChar w:fldCharType="end"/>
                          </w:r>
                          <w:r>
                            <w:rPr>
                              <w:rFonts w:ascii="Arial"/>
                              <w:spacing w:val="-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0FDF98" id="_x0000_t202" coordsize="21600,21600" o:spt="202" path="m,l,21600r21600,l21600,xe">
              <v:stroke joinstyle="miter"/>
              <v:path gradientshapeok="t" o:connecttype="rect"/>
            </v:shapetype>
            <v:shape id="docshape5" o:spid="_x0000_s1027" type="#_x0000_t202" style="position:absolute;margin-left:516.05pt;margin-top:772.6pt;width:23.55pt;height:14.3pt;z-index:-1577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" filled="f" stroked="f">
              <v:textbox inset="0,0,0,0">
                <w:txbxContent>
                  <w:p w14:paraId="6A2CEFAD" w14:textId="77777777" w:rsidR="002F230D" w:rsidRDefault="00613367">
                    <w:pPr>
                      <w:pStyle w:val="Leipteksti"/>
                      <w:spacing w:before="12"/>
                      <w:ind w:left="60"/>
                      <w:rPr>
                        <w:rFonts w:ascii="Arial"/>
                      </w:rPr>
                    </w:pPr>
                    <w:r>
                      <w:rPr>
                        <w:rFonts w:ascii="Arial"/>
                        <w:spacing w:val="-4"/>
                      </w:rPr>
                      <w:fldChar w:fldCharType="begin"/>
                    </w:r>
                    <w:r>
                      <w:rPr>
                        <w:rFonts w:ascii="Arial"/>
                        <w:spacing w:val="-4"/>
                      </w:rPr>
                      <w:instrText xml:space="preserve"> PAGE </w:instrText>
                    </w:r>
                    <w:r>
                      <w:rPr>
                        <w:rFonts w:ascii="Arial"/>
                        <w:spacing w:val="-4"/>
                      </w:rPr>
                      <w:fldChar w:fldCharType="separate"/>
                    </w:r>
                    <w:r>
                      <w:rPr>
                        <w:rFonts w:ascii="Arial"/>
                        <w:spacing w:val="-4"/>
                      </w:rPr>
                      <w:t>1</w:t>
                    </w:r>
                    <w:r>
                      <w:rPr>
                        <w:rFonts w:ascii="Arial"/>
                        <w:spacing w:val="-4"/>
                      </w:rPr>
                      <w:fldChar w:fldCharType="end"/>
                    </w:r>
                    <w:r>
                      <w:rPr>
                        <w:rFonts w:ascii="Arial"/>
                        <w:spacing w:val="-4"/>
                      </w:rPr>
                      <w:t>(</w:t>
                    </w:r>
                    <w:r>
                      <w:rPr>
                        <w:rFonts w:ascii="Arial"/>
                        <w:spacing w:val="-4"/>
                      </w:rPr>
                      <w:fldChar w:fldCharType="begin"/>
                    </w:r>
                    <w:r>
                      <w:rPr>
                        <w:rFonts w:ascii="Arial"/>
                        <w:spacing w:val="-4"/>
                      </w:rPr>
                      <w:instrText xml:space="preserve"> NUMPAGES </w:instrText>
                    </w:r>
                    <w:r>
                      <w:rPr>
                        <w:rFonts w:ascii="Arial"/>
                        <w:spacing w:val="-4"/>
                      </w:rPr>
                      <w:fldChar w:fldCharType="separate"/>
                    </w:r>
                    <w:r>
                      <w:rPr>
                        <w:rFonts w:ascii="Arial"/>
                        <w:spacing w:val="-4"/>
                      </w:rPr>
                      <w:t>2</w:t>
                    </w:r>
                    <w:r>
                      <w:rPr>
                        <w:rFonts w:ascii="Arial"/>
                        <w:spacing w:val="-4"/>
                      </w:rPr>
                      <w:fldChar w:fldCharType="end"/>
                    </w:r>
                    <w:r>
                      <w:rPr>
                        <w:rFonts w:ascii="Arial"/>
                        <w:spacing w:val="-4"/>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4FB39" w14:textId="77777777" w:rsidR="00F97744" w:rsidRDefault="00F97744">
      <w:r>
        <w:separator/>
      </w:r>
    </w:p>
  </w:footnote>
  <w:footnote w:type="continuationSeparator" w:id="0">
    <w:p w14:paraId="23E438B5" w14:textId="77777777" w:rsidR="00F97744" w:rsidRDefault="00F97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9D35D" w14:textId="281080C8" w:rsidR="002F230D" w:rsidRDefault="000D62C7">
    <w:pPr>
      <w:pStyle w:val="Leipteksti"/>
      <w:spacing w:line="14" w:lineRule="auto"/>
      <w:rPr>
        <w:sz w:val="20"/>
      </w:rPr>
    </w:pPr>
    <w:r>
      <w:rPr>
        <w:noProof/>
      </w:rPr>
      <mc:AlternateContent>
        <mc:Choice Requires="wpg">
          <w:drawing>
            <wp:anchor distT="0" distB="0" distL="114300" distR="114300" simplePos="0" relativeHeight="487541248" behindDoc="1" locked="0" layoutInCell="1" allowOverlap="1" wp14:anchorId="6CC3ED82" wp14:editId="72D31D1B">
              <wp:simplePos x="0" y="0"/>
              <wp:positionH relativeFrom="page">
                <wp:posOffset>720090</wp:posOffset>
              </wp:positionH>
              <wp:positionV relativeFrom="page">
                <wp:posOffset>448945</wp:posOffset>
              </wp:positionV>
              <wp:extent cx="1181100" cy="539750"/>
              <wp:effectExtent l="0" t="0" r="0" b="0"/>
              <wp:wrapNone/>
              <wp:docPr id="4"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0" cy="539750"/>
                        <a:chOff x="1134" y="707"/>
                        <a:chExt cx="1860" cy="850"/>
                      </a:xfrm>
                    </wpg:grpSpPr>
                    <wps:wsp>
                      <wps:cNvPr id="5" name="docshape2"/>
                      <wps:cNvSpPr>
                        <a:spLocks/>
                      </wps:cNvSpPr>
                      <wps:spPr bwMode="auto">
                        <a:xfrm>
                          <a:off x="1134" y="967"/>
                          <a:ext cx="1439" cy="590"/>
                        </a:xfrm>
                        <a:custGeom>
                          <a:avLst/>
                          <a:gdLst>
                            <a:gd name="T0" fmla="+- 0 2164 1134"/>
                            <a:gd name="T1" fmla="*/ T0 w 1439"/>
                            <a:gd name="T2" fmla="+- 0 1461 967"/>
                            <a:gd name="T3" fmla="*/ 1461 h 590"/>
                            <a:gd name="T4" fmla="+- 0 2209 1134"/>
                            <a:gd name="T5" fmla="*/ T4 w 1439"/>
                            <a:gd name="T6" fmla="+- 0 1509 967"/>
                            <a:gd name="T7" fmla="*/ 1509 h 590"/>
                            <a:gd name="T8" fmla="+- 0 2253 1134"/>
                            <a:gd name="T9" fmla="*/ T8 w 1439"/>
                            <a:gd name="T10" fmla="+- 0 1535 967"/>
                            <a:gd name="T11" fmla="*/ 1535 h 590"/>
                            <a:gd name="T12" fmla="+- 0 2319 1134"/>
                            <a:gd name="T13" fmla="*/ T12 w 1439"/>
                            <a:gd name="T14" fmla="+- 0 1555 967"/>
                            <a:gd name="T15" fmla="*/ 1555 h 590"/>
                            <a:gd name="T16" fmla="+- 0 2449 1134"/>
                            <a:gd name="T17" fmla="*/ T16 w 1439"/>
                            <a:gd name="T18" fmla="+- 0 1545 967"/>
                            <a:gd name="T19" fmla="*/ 1545 h 590"/>
                            <a:gd name="T20" fmla="+- 0 2539 1134"/>
                            <a:gd name="T21" fmla="*/ T20 w 1439"/>
                            <a:gd name="T22" fmla="+- 0 1489 967"/>
                            <a:gd name="T23" fmla="*/ 1489 h 590"/>
                            <a:gd name="T24" fmla="+- 0 2357 1134"/>
                            <a:gd name="T25" fmla="*/ T24 w 1439"/>
                            <a:gd name="T26" fmla="+- 0 1447 967"/>
                            <a:gd name="T27" fmla="*/ 1447 h 590"/>
                            <a:gd name="T28" fmla="+- 0 2293 1134"/>
                            <a:gd name="T29" fmla="*/ T28 w 1439"/>
                            <a:gd name="T30" fmla="+- 0 1431 967"/>
                            <a:gd name="T31" fmla="*/ 1431 h 590"/>
                            <a:gd name="T32" fmla="+- 0 2252 1134"/>
                            <a:gd name="T33" fmla="*/ T32 w 1439"/>
                            <a:gd name="T34" fmla="+- 0 1389 967"/>
                            <a:gd name="T35" fmla="*/ 1389 h 590"/>
                            <a:gd name="T36" fmla="+- 0 2283 1134"/>
                            <a:gd name="T37" fmla="*/ T36 w 1439"/>
                            <a:gd name="T38" fmla="+- 0 979 967"/>
                            <a:gd name="T39" fmla="*/ 979 h 590"/>
                            <a:gd name="T40" fmla="+- 0 2217 1134"/>
                            <a:gd name="T41" fmla="*/ T40 w 1439"/>
                            <a:gd name="T42" fmla="+- 0 1017 967"/>
                            <a:gd name="T43" fmla="*/ 1017 h 590"/>
                            <a:gd name="T44" fmla="+- 0 2172 1134"/>
                            <a:gd name="T45" fmla="*/ T44 w 1439"/>
                            <a:gd name="T46" fmla="+- 0 1089 967"/>
                            <a:gd name="T47" fmla="*/ 1089 h 590"/>
                            <a:gd name="T48" fmla="+- 0 2167 1134"/>
                            <a:gd name="T49" fmla="*/ T48 w 1439"/>
                            <a:gd name="T50" fmla="+- 0 1155 967"/>
                            <a:gd name="T51" fmla="*/ 1155 h 590"/>
                            <a:gd name="T52" fmla="+- 0 2181 1134"/>
                            <a:gd name="T53" fmla="*/ T52 w 1439"/>
                            <a:gd name="T54" fmla="+- 0 1205 967"/>
                            <a:gd name="T55" fmla="*/ 1205 h 590"/>
                            <a:gd name="T56" fmla="+- 0 2219 1134"/>
                            <a:gd name="T57" fmla="*/ T56 w 1439"/>
                            <a:gd name="T58" fmla="+- 0 1253 967"/>
                            <a:gd name="T59" fmla="*/ 1253 h 590"/>
                            <a:gd name="T60" fmla="+- 0 2321 1134"/>
                            <a:gd name="T61" fmla="*/ T60 w 1439"/>
                            <a:gd name="T62" fmla="+- 0 1301 967"/>
                            <a:gd name="T63" fmla="*/ 1301 h 590"/>
                            <a:gd name="T64" fmla="+- 0 2431 1134"/>
                            <a:gd name="T65" fmla="*/ T64 w 1439"/>
                            <a:gd name="T66" fmla="+- 0 1341 967"/>
                            <a:gd name="T67" fmla="*/ 1341 h 590"/>
                            <a:gd name="T68" fmla="+- 0 2453 1134"/>
                            <a:gd name="T69" fmla="*/ T68 w 1439"/>
                            <a:gd name="T70" fmla="+- 0 1361 967"/>
                            <a:gd name="T71" fmla="*/ 1361 h 590"/>
                            <a:gd name="T72" fmla="+- 0 2460 1134"/>
                            <a:gd name="T73" fmla="*/ T72 w 1439"/>
                            <a:gd name="T74" fmla="+- 0 1393 967"/>
                            <a:gd name="T75" fmla="*/ 1393 h 590"/>
                            <a:gd name="T76" fmla="+- 0 2445 1134"/>
                            <a:gd name="T77" fmla="*/ T76 w 1439"/>
                            <a:gd name="T78" fmla="+- 0 1427 967"/>
                            <a:gd name="T79" fmla="*/ 1427 h 590"/>
                            <a:gd name="T80" fmla="+- 0 2392 1134"/>
                            <a:gd name="T81" fmla="*/ T80 w 1439"/>
                            <a:gd name="T82" fmla="+- 0 1447 967"/>
                            <a:gd name="T83" fmla="*/ 1447 h 590"/>
                            <a:gd name="T84" fmla="+- 0 2569 1134"/>
                            <a:gd name="T85" fmla="*/ T84 w 1439"/>
                            <a:gd name="T86" fmla="+- 0 1425 967"/>
                            <a:gd name="T87" fmla="*/ 1425 h 590"/>
                            <a:gd name="T88" fmla="+- 0 2568 1134"/>
                            <a:gd name="T89" fmla="*/ T88 w 1439"/>
                            <a:gd name="T90" fmla="+- 0 1347 967"/>
                            <a:gd name="T91" fmla="*/ 1347 h 590"/>
                            <a:gd name="T92" fmla="+- 0 2545 1134"/>
                            <a:gd name="T93" fmla="*/ T92 w 1439"/>
                            <a:gd name="T94" fmla="+- 0 1297 967"/>
                            <a:gd name="T95" fmla="*/ 1297 h 590"/>
                            <a:gd name="T96" fmla="+- 0 2469 1134"/>
                            <a:gd name="T97" fmla="*/ T96 w 1439"/>
                            <a:gd name="T98" fmla="+- 0 1241 967"/>
                            <a:gd name="T99" fmla="*/ 1241 h 590"/>
                            <a:gd name="T100" fmla="+- 0 2334 1134"/>
                            <a:gd name="T101" fmla="*/ T100 w 1439"/>
                            <a:gd name="T102" fmla="+- 0 1195 967"/>
                            <a:gd name="T103" fmla="*/ 1195 h 590"/>
                            <a:gd name="T104" fmla="+- 0 2292 1134"/>
                            <a:gd name="T105" fmla="*/ T104 w 1439"/>
                            <a:gd name="T106" fmla="+- 0 1169 967"/>
                            <a:gd name="T107" fmla="*/ 1169 h 590"/>
                            <a:gd name="T108" fmla="+- 0 2279 1134"/>
                            <a:gd name="T109" fmla="*/ T108 w 1439"/>
                            <a:gd name="T110" fmla="+- 0 1139 967"/>
                            <a:gd name="T111" fmla="*/ 1139 h 590"/>
                            <a:gd name="T112" fmla="+- 0 2286 1134"/>
                            <a:gd name="T113" fmla="*/ T112 w 1439"/>
                            <a:gd name="T114" fmla="+- 0 1107 967"/>
                            <a:gd name="T115" fmla="*/ 1107 h 590"/>
                            <a:gd name="T116" fmla="+- 0 2321 1134"/>
                            <a:gd name="T117" fmla="*/ T116 w 1439"/>
                            <a:gd name="T118" fmla="+- 0 1081 967"/>
                            <a:gd name="T119" fmla="*/ 1081 h 590"/>
                            <a:gd name="T120" fmla="+- 0 2536 1134"/>
                            <a:gd name="T121" fmla="*/ T120 w 1439"/>
                            <a:gd name="T122" fmla="+- 0 1059 967"/>
                            <a:gd name="T123" fmla="*/ 1059 h 590"/>
                            <a:gd name="T124" fmla="+- 0 2488 1134"/>
                            <a:gd name="T125" fmla="*/ T124 w 1439"/>
                            <a:gd name="T126" fmla="+- 0 1009 967"/>
                            <a:gd name="T127" fmla="*/ 1009 h 590"/>
                            <a:gd name="T128" fmla="+- 0 2403 1134"/>
                            <a:gd name="T129" fmla="*/ T128 w 1439"/>
                            <a:gd name="T130" fmla="+- 0 973 967"/>
                            <a:gd name="T131" fmla="*/ 973 h 590"/>
                            <a:gd name="T132" fmla="+- 0 2400 1134"/>
                            <a:gd name="T133" fmla="*/ T132 w 1439"/>
                            <a:gd name="T134" fmla="+- 0 1085 967"/>
                            <a:gd name="T135" fmla="*/ 1085 h 590"/>
                            <a:gd name="T136" fmla="+- 0 2428 1134"/>
                            <a:gd name="T137" fmla="*/ T136 w 1439"/>
                            <a:gd name="T138" fmla="+- 0 1103 967"/>
                            <a:gd name="T139" fmla="*/ 1103 h 590"/>
                            <a:gd name="T140" fmla="+- 0 2462 1134"/>
                            <a:gd name="T141" fmla="*/ T140 w 1439"/>
                            <a:gd name="T142" fmla="+- 0 1149 967"/>
                            <a:gd name="T143" fmla="*/ 1149 h 590"/>
                            <a:gd name="T144" fmla="+- 0 2371 1134"/>
                            <a:gd name="T145" fmla="*/ T144 w 1439"/>
                            <a:gd name="T146" fmla="+- 0 969 967"/>
                            <a:gd name="T147" fmla="*/ 969 h 590"/>
                            <a:gd name="T148" fmla="+- 0 1246 1134"/>
                            <a:gd name="T149" fmla="*/ T148 w 1439"/>
                            <a:gd name="T150" fmla="+- 0 1310 967"/>
                            <a:gd name="T151" fmla="*/ 1310 h 590"/>
                            <a:gd name="T152" fmla="+- 0 1457 1134"/>
                            <a:gd name="T153" fmla="*/ T152 w 1439"/>
                            <a:gd name="T154" fmla="+- 0 1310 967"/>
                            <a:gd name="T155" fmla="*/ 1310 h 590"/>
                            <a:gd name="T156" fmla="+- 0 1457 1134"/>
                            <a:gd name="T157" fmla="*/ T156 w 1439"/>
                            <a:gd name="T158" fmla="+- 0 1203 967"/>
                            <a:gd name="T159" fmla="*/ 1203 h 590"/>
                            <a:gd name="T160" fmla="+- 0 1656 1134"/>
                            <a:gd name="T161" fmla="*/ T160 w 1439"/>
                            <a:gd name="T162" fmla="+- 0 1382 967"/>
                            <a:gd name="T163" fmla="*/ 1382 h 590"/>
                            <a:gd name="T164" fmla="+- 0 1671 1134"/>
                            <a:gd name="T165" fmla="*/ T164 w 1439"/>
                            <a:gd name="T166" fmla="+- 0 1442 967"/>
                            <a:gd name="T167" fmla="*/ 1442 h 590"/>
                            <a:gd name="T168" fmla="+- 0 1702 1134"/>
                            <a:gd name="T169" fmla="*/ T168 w 1439"/>
                            <a:gd name="T170" fmla="+- 0 1491 967"/>
                            <a:gd name="T171" fmla="*/ 1491 h 590"/>
                            <a:gd name="T172" fmla="+- 0 1766 1134"/>
                            <a:gd name="T173" fmla="*/ T172 w 1439"/>
                            <a:gd name="T174" fmla="+- 0 1536 967"/>
                            <a:gd name="T175" fmla="*/ 1536 h 590"/>
                            <a:gd name="T176" fmla="+- 0 1816 1134"/>
                            <a:gd name="T177" fmla="*/ T176 w 1439"/>
                            <a:gd name="T178" fmla="+- 0 1551 967"/>
                            <a:gd name="T179" fmla="*/ 1551 h 590"/>
                            <a:gd name="T180" fmla="+- 0 1895 1134"/>
                            <a:gd name="T181" fmla="*/ T180 w 1439"/>
                            <a:gd name="T182" fmla="+- 0 1556 967"/>
                            <a:gd name="T183" fmla="*/ 1556 h 590"/>
                            <a:gd name="T184" fmla="+- 0 1959 1134"/>
                            <a:gd name="T185" fmla="*/ T184 w 1439"/>
                            <a:gd name="T186" fmla="+- 0 1543 967"/>
                            <a:gd name="T187" fmla="*/ 1543 h 590"/>
                            <a:gd name="T188" fmla="+- 0 2012 1134"/>
                            <a:gd name="T189" fmla="*/ T188 w 1439"/>
                            <a:gd name="T190" fmla="+- 0 1516 967"/>
                            <a:gd name="T191" fmla="*/ 1516 h 590"/>
                            <a:gd name="T192" fmla="+- 0 2051 1134"/>
                            <a:gd name="T193" fmla="*/ T192 w 1439"/>
                            <a:gd name="T194" fmla="+- 0 1480 967"/>
                            <a:gd name="T195" fmla="*/ 1480 h 590"/>
                            <a:gd name="T196" fmla="+- 0 1851 1134"/>
                            <a:gd name="T197" fmla="*/ T196 w 1439"/>
                            <a:gd name="T198" fmla="+- 0 1446 967"/>
                            <a:gd name="T199" fmla="*/ 1446 h 590"/>
                            <a:gd name="T200" fmla="+- 0 1813 1134"/>
                            <a:gd name="T201" fmla="*/ T200 w 1439"/>
                            <a:gd name="T202" fmla="+- 0 1436 967"/>
                            <a:gd name="T203" fmla="*/ 1436 h 590"/>
                            <a:gd name="T204" fmla="+- 0 1790 1134"/>
                            <a:gd name="T205" fmla="*/ T204 w 1439"/>
                            <a:gd name="T206" fmla="+- 0 1420 967"/>
                            <a:gd name="T207" fmla="*/ 1420 h 590"/>
                            <a:gd name="T208" fmla="+- 0 1769 1134"/>
                            <a:gd name="T209" fmla="*/ T208 w 1439"/>
                            <a:gd name="T210" fmla="+- 0 1380 967"/>
                            <a:gd name="T211" fmla="*/ 1380 h 590"/>
                            <a:gd name="T212" fmla="+- 0 1977 1134"/>
                            <a:gd name="T213" fmla="*/ T212 w 1439"/>
                            <a:gd name="T214" fmla="+- 0 978 967"/>
                            <a:gd name="T215" fmla="*/ 978 h 590"/>
                            <a:gd name="T216" fmla="+- 0 1973 1134"/>
                            <a:gd name="T217" fmla="*/ T216 w 1439"/>
                            <a:gd name="T218" fmla="+- 0 1385 967"/>
                            <a:gd name="T219" fmla="*/ 1385 h 590"/>
                            <a:gd name="T220" fmla="+- 0 1954 1134"/>
                            <a:gd name="T221" fmla="*/ T220 w 1439"/>
                            <a:gd name="T222" fmla="+- 0 1420 967"/>
                            <a:gd name="T223" fmla="*/ 1420 h 590"/>
                            <a:gd name="T224" fmla="+- 0 1921 1134"/>
                            <a:gd name="T225" fmla="*/ T224 w 1439"/>
                            <a:gd name="T226" fmla="+- 0 1440 967"/>
                            <a:gd name="T227" fmla="*/ 1440 h 590"/>
                            <a:gd name="T228" fmla="+- 0 2076 1134"/>
                            <a:gd name="T229" fmla="*/ T228 w 1439"/>
                            <a:gd name="T230" fmla="+- 0 1433 967"/>
                            <a:gd name="T231" fmla="*/ 1433 h 590"/>
                            <a:gd name="T232" fmla="+- 0 2089 1134"/>
                            <a:gd name="T233" fmla="*/ T232 w 1439"/>
                            <a:gd name="T234" fmla="+- 0 978 967"/>
                            <a:gd name="T235" fmla="*/ 978 h 5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439" h="590">
                              <a:moveTo>
                                <a:pt x="1104" y="394"/>
                              </a:moveTo>
                              <a:lnTo>
                                <a:pt x="1009" y="450"/>
                              </a:lnTo>
                              <a:lnTo>
                                <a:pt x="1018" y="474"/>
                              </a:lnTo>
                              <a:lnTo>
                                <a:pt x="1022" y="480"/>
                              </a:lnTo>
                              <a:lnTo>
                                <a:pt x="1026" y="488"/>
                              </a:lnTo>
                              <a:lnTo>
                                <a:pt x="1030" y="494"/>
                              </a:lnTo>
                              <a:lnTo>
                                <a:pt x="1035" y="502"/>
                              </a:lnTo>
                              <a:lnTo>
                                <a:pt x="1041" y="508"/>
                              </a:lnTo>
                              <a:lnTo>
                                <a:pt x="1046" y="514"/>
                              </a:lnTo>
                              <a:lnTo>
                                <a:pt x="1051" y="520"/>
                              </a:lnTo>
                              <a:lnTo>
                                <a:pt x="1063" y="532"/>
                              </a:lnTo>
                              <a:lnTo>
                                <a:pt x="1075" y="542"/>
                              </a:lnTo>
                              <a:lnTo>
                                <a:pt x="1081" y="548"/>
                              </a:lnTo>
                              <a:lnTo>
                                <a:pt x="1089" y="552"/>
                              </a:lnTo>
                              <a:lnTo>
                                <a:pt x="1095" y="556"/>
                              </a:lnTo>
                              <a:lnTo>
                                <a:pt x="1103" y="560"/>
                              </a:lnTo>
                              <a:lnTo>
                                <a:pt x="1110" y="564"/>
                              </a:lnTo>
                              <a:lnTo>
                                <a:pt x="1119" y="568"/>
                              </a:lnTo>
                              <a:lnTo>
                                <a:pt x="1127" y="572"/>
                              </a:lnTo>
                              <a:lnTo>
                                <a:pt x="1135" y="576"/>
                              </a:lnTo>
                              <a:lnTo>
                                <a:pt x="1153" y="580"/>
                              </a:lnTo>
                              <a:lnTo>
                                <a:pt x="1162" y="584"/>
                              </a:lnTo>
                              <a:lnTo>
                                <a:pt x="1171" y="586"/>
                              </a:lnTo>
                              <a:lnTo>
                                <a:pt x="1185" y="588"/>
                              </a:lnTo>
                              <a:lnTo>
                                <a:pt x="1190" y="588"/>
                              </a:lnTo>
                              <a:lnTo>
                                <a:pt x="1201" y="590"/>
                              </a:lnTo>
                              <a:lnTo>
                                <a:pt x="1265" y="590"/>
                              </a:lnTo>
                              <a:lnTo>
                                <a:pt x="1276" y="588"/>
                              </a:lnTo>
                              <a:lnTo>
                                <a:pt x="1306" y="582"/>
                              </a:lnTo>
                              <a:lnTo>
                                <a:pt x="1315" y="578"/>
                              </a:lnTo>
                              <a:lnTo>
                                <a:pt x="1324" y="576"/>
                              </a:lnTo>
                              <a:lnTo>
                                <a:pt x="1359" y="560"/>
                              </a:lnTo>
                              <a:lnTo>
                                <a:pt x="1373" y="550"/>
                              </a:lnTo>
                              <a:lnTo>
                                <a:pt x="1381" y="546"/>
                              </a:lnTo>
                              <a:lnTo>
                                <a:pt x="1387" y="540"/>
                              </a:lnTo>
                              <a:lnTo>
                                <a:pt x="1405" y="522"/>
                              </a:lnTo>
                              <a:lnTo>
                                <a:pt x="1419" y="498"/>
                              </a:lnTo>
                              <a:lnTo>
                                <a:pt x="1423" y="492"/>
                              </a:lnTo>
                              <a:lnTo>
                                <a:pt x="1426" y="484"/>
                              </a:lnTo>
                              <a:lnTo>
                                <a:pt x="1427" y="482"/>
                              </a:lnTo>
                              <a:lnTo>
                                <a:pt x="1229" y="482"/>
                              </a:lnTo>
                              <a:lnTo>
                                <a:pt x="1223" y="480"/>
                              </a:lnTo>
                              <a:lnTo>
                                <a:pt x="1210" y="480"/>
                              </a:lnTo>
                              <a:lnTo>
                                <a:pt x="1205" y="478"/>
                              </a:lnTo>
                              <a:lnTo>
                                <a:pt x="1199" y="478"/>
                              </a:lnTo>
                              <a:lnTo>
                                <a:pt x="1188" y="476"/>
                              </a:lnTo>
                              <a:lnTo>
                                <a:pt x="1178" y="472"/>
                              </a:lnTo>
                              <a:lnTo>
                                <a:pt x="1159" y="464"/>
                              </a:lnTo>
                              <a:lnTo>
                                <a:pt x="1147" y="456"/>
                              </a:lnTo>
                              <a:lnTo>
                                <a:pt x="1143" y="452"/>
                              </a:lnTo>
                              <a:lnTo>
                                <a:pt x="1140" y="448"/>
                              </a:lnTo>
                              <a:lnTo>
                                <a:pt x="1136" y="446"/>
                              </a:lnTo>
                              <a:lnTo>
                                <a:pt x="1124" y="430"/>
                              </a:lnTo>
                              <a:lnTo>
                                <a:pt x="1118" y="422"/>
                              </a:lnTo>
                              <a:lnTo>
                                <a:pt x="1113" y="414"/>
                              </a:lnTo>
                              <a:lnTo>
                                <a:pt x="1108" y="404"/>
                              </a:lnTo>
                              <a:lnTo>
                                <a:pt x="1104" y="394"/>
                              </a:lnTo>
                              <a:close/>
                              <a:moveTo>
                                <a:pt x="1245" y="2"/>
                              </a:moveTo>
                              <a:lnTo>
                                <a:pt x="1192" y="2"/>
                              </a:lnTo>
                              <a:lnTo>
                                <a:pt x="1149" y="12"/>
                              </a:lnTo>
                              <a:lnTo>
                                <a:pt x="1125" y="22"/>
                              </a:lnTo>
                              <a:lnTo>
                                <a:pt x="1117" y="26"/>
                              </a:lnTo>
                              <a:lnTo>
                                <a:pt x="1102" y="34"/>
                              </a:lnTo>
                              <a:lnTo>
                                <a:pt x="1096" y="40"/>
                              </a:lnTo>
                              <a:lnTo>
                                <a:pt x="1089" y="44"/>
                              </a:lnTo>
                              <a:lnTo>
                                <a:pt x="1083" y="50"/>
                              </a:lnTo>
                              <a:lnTo>
                                <a:pt x="1077" y="56"/>
                              </a:lnTo>
                              <a:lnTo>
                                <a:pt x="1071" y="62"/>
                              </a:lnTo>
                              <a:lnTo>
                                <a:pt x="1061" y="76"/>
                              </a:lnTo>
                              <a:lnTo>
                                <a:pt x="1056" y="84"/>
                              </a:lnTo>
                              <a:lnTo>
                                <a:pt x="1048" y="98"/>
                              </a:lnTo>
                              <a:lnTo>
                                <a:pt x="1038" y="122"/>
                              </a:lnTo>
                              <a:lnTo>
                                <a:pt x="1036" y="132"/>
                              </a:lnTo>
                              <a:lnTo>
                                <a:pt x="1034" y="140"/>
                              </a:lnTo>
                              <a:lnTo>
                                <a:pt x="1033" y="150"/>
                              </a:lnTo>
                              <a:lnTo>
                                <a:pt x="1033" y="158"/>
                              </a:lnTo>
                              <a:lnTo>
                                <a:pt x="1033" y="182"/>
                              </a:lnTo>
                              <a:lnTo>
                                <a:pt x="1033" y="188"/>
                              </a:lnTo>
                              <a:lnTo>
                                <a:pt x="1036" y="208"/>
                              </a:lnTo>
                              <a:lnTo>
                                <a:pt x="1037" y="210"/>
                              </a:lnTo>
                              <a:lnTo>
                                <a:pt x="1038" y="214"/>
                              </a:lnTo>
                              <a:lnTo>
                                <a:pt x="1041" y="222"/>
                              </a:lnTo>
                              <a:lnTo>
                                <a:pt x="1044" y="230"/>
                              </a:lnTo>
                              <a:lnTo>
                                <a:pt x="1047" y="238"/>
                              </a:lnTo>
                              <a:lnTo>
                                <a:pt x="1059" y="258"/>
                              </a:lnTo>
                              <a:lnTo>
                                <a:pt x="1064" y="264"/>
                              </a:lnTo>
                              <a:lnTo>
                                <a:pt x="1069" y="270"/>
                              </a:lnTo>
                              <a:lnTo>
                                <a:pt x="1074" y="274"/>
                              </a:lnTo>
                              <a:lnTo>
                                <a:pt x="1079" y="280"/>
                              </a:lnTo>
                              <a:lnTo>
                                <a:pt x="1085" y="286"/>
                              </a:lnTo>
                              <a:lnTo>
                                <a:pt x="1091" y="290"/>
                              </a:lnTo>
                              <a:lnTo>
                                <a:pt x="1118" y="306"/>
                              </a:lnTo>
                              <a:lnTo>
                                <a:pt x="1126" y="310"/>
                              </a:lnTo>
                              <a:lnTo>
                                <a:pt x="1140" y="316"/>
                              </a:lnTo>
                              <a:lnTo>
                                <a:pt x="1155" y="324"/>
                              </a:lnTo>
                              <a:lnTo>
                                <a:pt x="1187" y="334"/>
                              </a:lnTo>
                              <a:lnTo>
                                <a:pt x="1204" y="338"/>
                              </a:lnTo>
                              <a:lnTo>
                                <a:pt x="1233" y="348"/>
                              </a:lnTo>
                              <a:lnTo>
                                <a:pt x="1247" y="352"/>
                              </a:lnTo>
                              <a:lnTo>
                                <a:pt x="1258" y="356"/>
                              </a:lnTo>
                              <a:lnTo>
                                <a:pt x="1280" y="364"/>
                              </a:lnTo>
                              <a:lnTo>
                                <a:pt x="1297" y="374"/>
                              </a:lnTo>
                              <a:lnTo>
                                <a:pt x="1304" y="378"/>
                              </a:lnTo>
                              <a:lnTo>
                                <a:pt x="1310" y="384"/>
                              </a:lnTo>
                              <a:lnTo>
                                <a:pt x="1313" y="386"/>
                              </a:lnTo>
                              <a:lnTo>
                                <a:pt x="1315" y="388"/>
                              </a:lnTo>
                              <a:lnTo>
                                <a:pt x="1317" y="392"/>
                              </a:lnTo>
                              <a:lnTo>
                                <a:pt x="1319" y="394"/>
                              </a:lnTo>
                              <a:lnTo>
                                <a:pt x="1321" y="398"/>
                              </a:lnTo>
                              <a:lnTo>
                                <a:pt x="1324" y="406"/>
                              </a:lnTo>
                              <a:lnTo>
                                <a:pt x="1326" y="414"/>
                              </a:lnTo>
                              <a:lnTo>
                                <a:pt x="1326" y="418"/>
                              </a:lnTo>
                              <a:lnTo>
                                <a:pt x="1326" y="422"/>
                              </a:lnTo>
                              <a:lnTo>
                                <a:pt x="1326" y="426"/>
                              </a:lnTo>
                              <a:lnTo>
                                <a:pt x="1325" y="432"/>
                              </a:lnTo>
                              <a:lnTo>
                                <a:pt x="1324" y="440"/>
                              </a:lnTo>
                              <a:lnTo>
                                <a:pt x="1319" y="450"/>
                              </a:lnTo>
                              <a:lnTo>
                                <a:pt x="1315" y="454"/>
                              </a:lnTo>
                              <a:lnTo>
                                <a:pt x="1313" y="458"/>
                              </a:lnTo>
                              <a:lnTo>
                                <a:pt x="1311" y="460"/>
                              </a:lnTo>
                              <a:lnTo>
                                <a:pt x="1303" y="466"/>
                              </a:lnTo>
                              <a:lnTo>
                                <a:pt x="1301" y="466"/>
                              </a:lnTo>
                              <a:lnTo>
                                <a:pt x="1294" y="470"/>
                              </a:lnTo>
                              <a:lnTo>
                                <a:pt x="1287" y="474"/>
                              </a:lnTo>
                              <a:lnTo>
                                <a:pt x="1278" y="476"/>
                              </a:lnTo>
                              <a:lnTo>
                                <a:pt x="1258" y="480"/>
                              </a:lnTo>
                              <a:lnTo>
                                <a:pt x="1247" y="480"/>
                              </a:lnTo>
                              <a:lnTo>
                                <a:pt x="1235" y="482"/>
                              </a:lnTo>
                              <a:lnTo>
                                <a:pt x="1427" y="482"/>
                              </a:lnTo>
                              <a:lnTo>
                                <a:pt x="1430" y="474"/>
                              </a:lnTo>
                              <a:lnTo>
                                <a:pt x="1433" y="466"/>
                              </a:lnTo>
                              <a:lnTo>
                                <a:pt x="1435" y="458"/>
                              </a:lnTo>
                              <a:lnTo>
                                <a:pt x="1438" y="440"/>
                              </a:lnTo>
                              <a:lnTo>
                                <a:pt x="1439" y="422"/>
                              </a:lnTo>
                              <a:lnTo>
                                <a:pt x="1439" y="418"/>
                              </a:lnTo>
                              <a:lnTo>
                                <a:pt x="1438" y="400"/>
                              </a:lnTo>
                              <a:lnTo>
                                <a:pt x="1436" y="390"/>
                              </a:lnTo>
                              <a:lnTo>
                                <a:pt x="1434" y="380"/>
                              </a:lnTo>
                              <a:lnTo>
                                <a:pt x="1432" y="372"/>
                              </a:lnTo>
                              <a:lnTo>
                                <a:pt x="1428" y="364"/>
                              </a:lnTo>
                              <a:lnTo>
                                <a:pt x="1426" y="354"/>
                              </a:lnTo>
                              <a:lnTo>
                                <a:pt x="1418" y="340"/>
                              </a:lnTo>
                              <a:lnTo>
                                <a:pt x="1413" y="334"/>
                              </a:lnTo>
                              <a:lnTo>
                                <a:pt x="1411" y="330"/>
                              </a:lnTo>
                              <a:lnTo>
                                <a:pt x="1408" y="328"/>
                              </a:lnTo>
                              <a:lnTo>
                                <a:pt x="1398" y="316"/>
                              </a:lnTo>
                              <a:lnTo>
                                <a:pt x="1386" y="304"/>
                              </a:lnTo>
                              <a:lnTo>
                                <a:pt x="1373" y="296"/>
                              </a:lnTo>
                              <a:lnTo>
                                <a:pt x="1365" y="290"/>
                              </a:lnTo>
                              <a:lnTo>
                                <a:pt x="1335" y="274"/>
                              </a:lnTo>
                              <a:lnTo>
                                <a:pt x="1303" y="262"/>
                              </a:lnTo>
                              <a:lnTo>
                                <a:pt x="1286" y="256"/>
                              </a:lnTo>
                              <a:lnTo>
                                <a:pt x="1252" y="246"/>
                              </a:lnTo>
                              <a:lnTo>
                                <a:pt x="1223" y="236"/>
                              </a:lnTo>
                              <a:lnTo>
                                <a:pt x="1211" y="232"/>
                              </a:lnTo>
                              <a:lnTo>
                                <a:pt x="1200" y="228"/>
                              </a:lnTo>
                              <a:lnTo>
                                <a:pt x="1189" y="222"/>
                              </a:lnTo>
                              <a:lnTo>
                                <a:pt x="1180" y="218"/>
                              </a:lnTo>
                              <a:lnTo>
                                <a:pt x="1172" y="214"/>
                              </a:lnTo>
                              <a:lnTo>
                                <a:pt x="1166" y="210"/>
                              </a:lnTo>
                              <a:lnTo>
                                <a:pt x="1161" y="206"/>
                              </a:lnTo>
                              <a:lnTo>
                                <a:pt x="1158" y="202"/>
                              </a:lnTo>
                              <a:lnTo>
                                <a:pt x="1156" y="200"/>
                              </a:lnTo>
                              <a:lnTo>
                                <a:pt x="1149" y="190"/>
                              </a:lnTo>
                              <a:lnTo>
                                <a:pt x="1147" y="184"/>
                              </a:lnTo>
                              <a:lnTo>
                                <a:pt x="1146" y="182"/>
                              </a:lnTo>
                              <a:lnTo>
                                <a:pt x="1145" y="178"/>
                              </a:lnTo>
                              <a:lnTo>
                                <a:pt x="1145" y="172"/>
                              </a:lnTo>
                              <a:lnTo>
                                <a:pt x="1145" y="160"/>
                              </a:lnTo>
                              <a:lnTo>
                                <a:pt x="1145" y="158"/>
                              </a:lnTo>
                              <a:lnTo>
                                <a:pt x="1146" y="154"/>
                              </a:lnTo>
                              <a:lnTo>
                                <a:pt x="1147" y="148"/>
                              </a:lnTo>
                              <a:lnTo>
                                <a:pt x="1149" y="144"/>
                              </a:lnTo>
                              <a:lnTo>
                                <a:pt x="1152" y="140"/>
                              </a:lnTo>
                              <a:lnTo>
                                <a:pt x="1155" y="134"/>
                              </a:lnTo>
                              <a:lnTo>
                                <a:pt x="1159" y="130"/>
                              </a:lnTo>
                              <a:lnTo>
                                <a:pt x="1164" y="126"/>
                              </a:lnTo>
                              <a:lnTo>
                                <a:pt x="1174" y="118"/>
                              </a:lnTo>
                              <a:lnTo>
                                <a:pt x="1180" y="116"/>
                              </a:lnTo>
                              <a:lnTo>
                                <a:pt x="1187" y="114"/>
                              </a:lnTo>
                              <a:lnTo>
                                <a:pt x="1194" y="112"/>
                              </a:lnTo>
                              <a:lnTo>
                                <a:pt x="1203" y="110"/>
                              </a:lnTo>
                              <a:lnTo>
                                <a:pt x="1413" y="110"/>
                              </a:lnTo>
                              <a:lnTo>
                                <a:pt x="1410" y="106"/>
                              </a:lnTo>
                              <a:lnTo>
                                <a:pt x="1406" y="100"/>
                              </a:lnTo>
                              <a:lnTo>
                                <a:pt x="1402" y="92"/>
                              </a:lnTo>
                              <a:lnTo>
                                <a:pt x="1397" y="86"/>
                              </a:lnTo>
                              <a:lnTo>
                                <a:pt x="1387" y="74"/>
                              </a:lnTo>
                              <a:lnTo>
                                <a:pt x="1382" y="70"/>
                              </a:lnTo>
                              <a:lnTo>
                                <a:pt x="1371" y="58"/>
                              </a:lnTo>
                              <a:lnTo>
                                <a:pt x="1366" y="54"/>
                              </a:lnTo>
                              <a:lnTo>
                                <a:pt x="1354" y="42"/>
                              </a:lnTo>
                              <a:lnTo>
                                <a:pt x="1321" y="22"/>
                              </a:lnTo>
                              <a:lnTo>
                                <a:pt x="1315" y="20"/>
                              </a:lnTo>
                              <a:lnTo>
                                <a:pt x="1293" y="12"/>
                              </a:lnTo>
                              <a:lnTo>
                                <a:pt x="1285" y="10"/>
                              </a:lnTo>
                              <a:lnTo>
                                <a:pt x="1278" y="8"/>
                              </a:lnTo>
                              <a:lnTo>
                                <a:pt x="1269" y="6"/>
                              </a:lnTo>
                              <a:lnTo>
                                <a:pt x="1253" y="4"/>
                              </a:lnTo>
                              <a:lnTo>
                                <a:pt x="1245" y="2"/>
                              </a:lnTo>
                              <a:close/>
                              <a:moveTo>
                                <a:pt x="1413" y="110"/>
                              </a:moveTo>
                              <a:lnTo>
                                <a:pt x="1235" y="110"/>
                              </a:lnTo>
                              <a:lnTo>
                                <a:pt x="1248" y="112"/>
                              </a:lnTo>
                              <a:lnTo>
                                <a:pt x="1266" y="118"/>
                              </a:lnTo>
                              <a:lnTo>
                                <a:pt x="1270" y="120"/>
                              </a:lnTo>
                              <a:lnTo>
                                <a:pt x="1273" y="120"/>
                              </a:lnTo>
                              <a:lnTo>
                                <a:pt x="1278" y="122"/>
                              </a:lnTo>
                              <a:lnTo>
                                <a:pt x="1284" y="128"/>
                              </a:lnTo>
                              <a:lnTo>
                                <a:pt x="1287" y="130"/>
                              </a:lnTo>
                              <a:lnTo>
                                <a:pt x="1294" y="136"/>
                              </a:lnTo>
                              <a:lnTo>
                                <a:pt x="1297" y="138"/>
                              </a:lnTo>
                              <a:lnTo>
                                <a:pt x="1300" y="140"/>
                              </a:lnTo>
                              <a:lnTo>
                                <a:pt x="1311" y="152"/>
                              </a:lnTo>
                              <a:lnTo>
                                <a:pt x="1315" y="160"/>
                              </a:lnTo>
                              <a:lnTo>
                                <a:pt x="1320" y="166"/>
                              </a:lnTo>
                              <a:lnTo>
                                <a:pt x="1328" y="182"/>
                              </a:lnTo>
                              <a:lnTo>
                                <a:pt x="1422" y="128"/>
                              </a:lnTo>
                              <a:lnTo>
                                <a:pt x="1418" y="120"/>
                              </a:lnTo>
                              <a:lnTo>
                                <a:pt x="1413" y="110"/>
                              </a:lnTo>
                              <a:close/>
                              <a:moveTo>
                                <a:pt x="1219" y="0"/>
                              </a:moveTo>
                              <a:lnTo>
                                <a:pt x="1210" y="2"/>
                              </a:lnTo>
                              <a:lnTo>
                                <a:pt x="1237" y="2"/>
                              </a:lnTo>
                              <a:lnTo>
                                <a:pt x="1219" y="0"/>
                              </a:lnTo>
                              <a:close/>
                              <a:moveTo>
                                <a:pt x="112" y="11"/>
                              </a:moveTo>
                              <a:lnTo>
                                <a:pt x="0" y="11"/>
                              </a:lnTo>
                              <a:lnTo>
                                <a:pt x="0" y="578"/>
                              </a:lnTo>
                              <a:lnTo>
                                <a:pt x="112" y="578"/>
                              </a:lnTo>
                              <a:lnTo>
                                <a:pt x="112" y="343"/>
                              </a:lnTo>
                              <a:lnTo>
                                <a:pt x="434" y="343"/>
                              </a:lnTo>
                              <a:lnTo>
                                <a:pt x="434" y="236"/>
                              </a:lnTo>
                              <a:lnTo>
                                <a:pt x="112" y="236"/>
                              </a:lnTo>
                              <a:lnTo>
                                <a:pt x="112" y="11"/>
                              </a:lnTo>
                              <a:close/>
                              <a:moveTo>
                                <a:pt x="434" y="343"/>
                              </a:moveTo>
                              <a:lnTo>
                                <a:pt x="323" y="343"/>
                              </a:lnTo>
                              <a:lnTo>
                                <a:pt x="323" y="578"/>
                              </a:lnTo>
                              <a:lnTo>
                                <a:pt x="434" y="578"/>
                              </a:lnTo>
                              <a:lnTo>
                                <a:pt x="434" y="343"/>
                              </a:lnTo>
                              <a:close/>
                              <a:moveTo>
                                <a:pt x="434" y="11"/>
                              </a:moveTo>
                              <a:lnTo>
                                <a:pt x="323" y="11"/>
                              </a:lnTo>
                              <a:lnTo>
                                <a:pt x="323" y="236"/>
                              </a:lnTo>
                              <a:lnTo>
                                <a:pt x="434" y="236"/>
                              </a:lnTo>
                              <a:lnTo>
                                <a:pt x="434" y="11"/>
                              </a:lnTo>
                              <a:close/>
                              <a:moveTo>
                                <a:pt x="632" y="11"/>
                              </a:moveTo>
                              <a:lnTo>
                                <a:pt x="521" y="11"/>
                              </a:lnTo>
                              <a:lnTo>
                                <a:pt x="521" y="394"/>
                              </a:lnTo>
                              <a:lnTo>
                                <a:pt x="522" y="415"/>
                              </a:lnTo>
                              <a:lnTo>
                                <a:pt x="523" y="426"/>
                              </a:lnTo>
                              <a:lnTo>
                                <a:pt x="525" y="437"/>
                              </a:lnTo>
                              <a:lnTo>
                                <a:pt x="527" y="447"/>
                              </a:lnTo>
                              <a:lnTo>
                                <a:pt x="530" y="457"/>
                              </a:lnTo>
                              <a:lnTo>
                                <a:pt x="533" y="466"/>
                              </a:lnTo>
                              <a:lnTo>
                                <a:pt x="537" y="475"/>
                              </a:lnTo>
                              <a:lnTo>
                                <a:pt x="541" y="484"/>
                              </a:lnTo>
                              <a:lnTo>
                                <a:pt x="546" y="492"/>
                              </a:lnTo>
                              <a:lnTo>
                                <a:pt x="549" y="497"/>
                              </a:lnTo>
                              <a:lnTo>
                                <a:pt x="557" y="509"/>
                              </a:lnTo>
                              <a:lnTo>
                                <a:pt x="562" y="517"/>
                              </a:lnTo>
                              <a:lnTo>
                                <a:pt x="568" y="524"/>
                              </a:lnTo>
                              <a:lnTo>
                                <a:pt x="583" y="537"/>
                              </a:lnTo>
                              <a:lnTo>
                                <a:pt x="590" y="543"/>
                              </a:lnTo>
                              <a:lnTo>
                                <a:pt x="598" y="549"/>
                              </a:lnTo>
                              <a:lnTo>
                                <a:pt x="606" y="554"/>
                              </a:lnTo>
                              <a:lnTo>
                                <a:pt x="615" y="560"/>
                              </a:lnTo>
                              <a:lnTo>
                                <a:pt x="632" y="569"/>
                              </a:lnTo>
                              <a:lnTo>
                                <a:pt x="636" y="571"/>
                              </a:lnTo>
                              <a:lnTo>
                                <a:pt x="642" y="572"/>
                              </a:lnTo>
                              <a:lnTo>
                                <a:pt x="651" y="576"/>
                              </a:lnTo>
                              <a:lnTo>
                                <a:pt x="662" y="579"/>
                              </a:lnTo>
                              <a:lnTo>
                                <a:pt x="672" y="582"/>
                              </a:lnTo>
                              <a:lnTo>
                                <a:pt x="682" y="584"/>
                              </a:lnTo>
                              <a:lnTo>
                                <a:pt x="687" y="585"/>
                              </a:lnTo>
                              <a:lnTo>
                                <a:pt x="703" y="587"/>
                              </a:lnTo>
                              <a:lnTo>
                                <a:pt x="714" y="589"/>
                              </a:lnTo>
                              <a:lnTo>
                                <a:pt x="726" y="590"/>
                              </a:lnTo>
                              <a:lnTo>
                                <a:pt x="749" y="590"/>
                              </a:lnTo>
                              <a:lnTo>
                                <a:pt x="761" y="589"/>
                              </a:lnTo>
                              <a:lnTo>
                                <a:pt x="772" y="587"/>
                              </a:lnTo>
                              <a:lnTo>
                                <a:pt x="783" y="586"/>
                              </a:lnTo>
                              <a:lnTo>
                                <a:pt x="794" y="584"/>
                              </a:lnTo>
                              <a:lnTo>
                                <a:pt x="804" y="582"/>
                              </a:lnTo>
                              <a:lnTo>
                                <a:pt x="815" y="579"/>
                              </a:lnTo>
                              <a:lnTo>
                                <a:pt x="825" y="576"/>
                              </a:lnTo>
                              <a:lnTo>
                                <a:pt x="834" y="572"/>
                              </a:lnTo>
                              <a:lnTo>
                                <a:pt x="843" y="569"/>
                              </a:lnTo>
                              <a:lnTo>
                                <a:pt x="853" y="564"/>
                              </a:lnTo>
                              <a:lnTo>
                                <a:pt x="861" y="560"/>
                              </a:lnTo>
                              <a:lnTo>
                                <a:pt x="870" y="554"/>
                              </a:lnTo>
                              <a:lnTo>
                                <a:pt x="878" y="549"/>
                              </a:lnTo>
                              <a:lnTo>
                                <a:pt x="886" y="543"/>
                              </a:lnTo>
                              <a:lnTo>
                                <a:pt x="894" y="537"/>
                              </a:lnTo>
                              <a:lnTo>
                                <a:pt x="897" y="534"/>
                              </a:lnTo>
                              <a:lnTo>
                                <a:pt x="901" y="531"/>
                              </a:lnTo>
                              <a:lnTo>
                                <a:pt x="907" y="524"/>
                              </a:lnTo>
                              <a:lnTo>
                                <a:pt x="917" y="513"/>
                              </a:lnTo>
                              <a:lnTo>
                                <a:pt x="925" y="501"/>
                              </a:lnTo>
                              <a:lnTo>
                                <a:pt x="930" y="492"/>
                              </a:lnTo>
                              <a:lnTo>
                                <a:pt x="935" y="484"/>
                              </a:lnTo>
                              <a:lnTo>
                                <a:pt x="936" y="480"/>
                              </a:lnTo>
                              <a:lnTo>
                                <a:pt x="731" y="480"/>
                              </a:lnTo>
                              <a:lnTo>
                                <a:pt x="717" y="479"/>
                              </a:lnTo>
                              <a:lnTo>
                                <a:pt x="711" y="479"/>
                              </a:lnTo>
                              <a:lnTo>
                                <a:pt x="699" y="476"/>
                              </a:lnTo>
                              <a:lnTo>
                                <a:pt x="689" y="473"/>
                              </a:lnTo>
                              <a:lnTo>
                                <a:pt x="684" y="471"/>
                              </a:lnTo>
                              <a:lnTo>
                                <a:pt x="682" y="470"/>
                              </a:lnTo>
                              <a:lnTo>
                                <a:pt x="679" y="469"/>
                              </a:lnTo>
                              <a:lnTo>
                                <a:pt x="675" y="467"/>
                              </a:lnTo>
                              <a:lnTo>
                                <a:pt x="671" y="465"/>
                              </a:lnTo>
                              <a:lnTo>
                                <a:pt x="667" y="462"/>
                              </a:lnTo>
                              <a:lnTo>
                                <a:pt x="664" y="459"/>
                              </a:lnTo>
                              <a:lnTo>
                                <a:pt x="660" y="456"/>
                              </a:lnTo>
                              <a:lnTo>
                                <a:pt x="656" y="453"/>
                              </a:lnTo>
                              <a:lnTo>
                                <a:pt x="650" y="446"/>
                              </a:lnTo>
                              <a:lnTo>
                                <a:pt x="648" y="443"/>
                              </a:lnTo>
                              <a:lnTo>
                                <a:pt x="645" y="439"/>
                              </a:lnTo>
                              <a:lnTo>
                                <a:pt x="641" y="430"/>
                              </a:lnTo>
                              <a:lnTo>
                                <a:pt x="638" y="422"/>
                              </a:lnTo>
                              <a:lnTo>
                                <a:pt x="635" y="413"/>
                              </a:lnTo>
                              <a:lnTo>
                                <a:pt x="634" y="409"/>
                              </a:lnTo>
                              <a:lnTo>
                                <a:pt x="633" y="404"/>
                              </a:lnTo>
                              <a:lnTo>
                                <a:pt x="632" y="384"/>
                              </a:lnTo>
                              <a:lnTo>
                                <a:pt x="632" y="11"/>
                              </a:lnTo>
                              <a:close/>
                              <a:moveTo>
                                <a:pt x="955" y="11"/>
                              </a:moveTo>
                              <a:lnTo>
                                <a:pt x="843" y="11"/>
                              </a:lnTo>
                              <a:lnTo>
                                <a:pt x="843" y="384"/>
                              </a:lnTo>
                              <a:lnTo>
                                <a:pt x="843" y="393"/>
                              </a:lnTo>
                              <a:lnTo>
                                <a:pt x="843" y="399"/>
                              </a:lnTo>
                              <a:lnTo>
                                <a:pt x="842" y="404"/>
                              </a:lnTo>
                              <a:lnTo>
                                <a:pt x="840" y="413"/>
                              </a:lnTo>
                              <a:lnTo>
                                <a:pt x="839" y="418"/>
                              </a:lnTo>
                              <a:lnTo>
                                <a:pt x="837" y="422"/>
                              </a:lnTo>
                              <a:lnTo>
                                <a:pt x="836" y="426"/>
                              </a:lnTo>
                              <a:lnTo>
                                <a:pt x="834" y="430"/>
                              </a:lnTo>
                              <a:lnTo>
                                <a:pt x="830" y="439"/>
                              </a:lnTo>
                              <a:lnTo>
                                <a:pt x="827" y="443"/>
                              </a:lnTo>
                              <a:lnTo>
                                <a:pt x="820" y="453"/>
                              </a:lnTo>
                              <a:lnTo>
                                <a:pt x="812" y="459"/>
                              </a:lnTo>
                              <a:lnTo>
                                <a:pt x="809" y="462"/>
                              </a:lnTo>
                              <a:lnTo>
                                <a:pt x="804" y="465"/>
                              </a:lnTo>
                              <a:lnTo>
                                <a:pt x="800" y="467"/>
                              </a:lnTo>
                              <a:lnTo>
                                <a:pt x="796" y="469"/>
                              </a:lnTo>
                              <a:lnTo>
                                <a:pt x="787" y="473"/>
                              </a:lnTo>
                              <a:lnTo>
                                <a:pt x="776" y="476"/>
                              </a:lnTo>
                              <a:lnTo>
                                <a:pt x="764" y="479"/>
                              </a:lnTo>
                              <a:lnTo>
                                <a:pt x="745" y="480"/>
                              </a:lnTo>
                              <a:lnTo>
                                <a:pt x="936" y="480"/>
                              </a:lnTo>
                              <a:lnTo>
                                <a:pt x="939" y="475"/>
                              </a:lnTo>
                              <a:lnTo>
                                <a:pt x="942" y="466"/>
                              </a:lnTo>
                              <a:lnTo>
                                <a:pt x="946" y="457"/>
                              </a:lnTo>
                              <a:lnTo>
                                <a:pt x="951" y="437"/>
                              </a:lnTo>
                              <a:lnTo>
                                <a:pt x="952" y="426"/>
                              </a:lnTo>
                              <a:lnTo>
                                <a:pt x="954" y="415"/>
                              </a:lnTo>
                              <a:lnTo>
                                <a:pt x="955" y="404"/>
                              </a:lnTo>
                              <a:lnTo>
                                <a:pt x="955" y="11"/>
                              </a:lnTo>
                              <a:close/>
                            </a:path>
                          </a:pathLst>
                        </a:custGeom>
                        <a:solidFill>
                          <a:srgbClr val="004A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docshape3"/>
                      <wps:cNvSpPr>
                        <a:spLocks/>
                      </wps:cNvSpPr>
                      <wps:spPr bwMode="auto">
                        <a:xfrm>
                          <a:off x="2555" y="707"/>
                          <a:ext cx="438" cy="325"/>
                        </a:xfrm>
                        <a:custGeom>
                          <a:avLst/>
                          <a:gdLst>
                            <a:gd name="T0" fmla="+- 0 2662 2555"/>
                            <a:gd name="T1" fmla="*/ T0 w 438"/>
                            <a:gd name="T2" fmla="+- 0 707 707"/>
                            <a:gd name="T3" fmla="*/ 707 h 325"/>
                            <a:gd name="T4" fmla="+- 0 2555 2555"/>
                            <a:gd name="T5" fmla="*/ T4 w 438"/>
                            <a:gd name="T6" fmla="+- 0 797 707"/>
                            <a:gd name="T7" fmla="*/ 797 h 325"/>
                            <a:gd name="T8" fmla="+- 0 2568 2555"/>
                            <a:gd name="T9" fmla="*/ T8 w 438"/>
                            <a:gd name="T10" fmla="+- 0 803 707"/>
                            <a:gd name="T11" fmla="*/ 803 h 325"/>
                            <a:gd name="T12" fmla="+- 0 2579 2555"/>
                            <a:gd name="T13" fmla="*/ T12 w 438"/>
                            <a:gd name="T14" fmla="+- 0 809 707"/>
                            <a:gd name="T15" fmla="*/ 809 h 325"/>
                            <a:gd name="T16" fmla="+- 0 2630 2555"/>
                            <a:gd name="T17" fmla="*/ T16 w 438"/>
                            <a:gd name="T18" fmla="+- 0 855 707"/>
                            <a:gd name="T19" fmla="*/ 855 h 325"/>
                            <a:gd name="T20" fmla="+- 0 2636 2555"/>
                            <a:gd name="T21" fmla="*/ T20 w 438"/>
                            <a:gd name="T22" fmla="+- 0 863 707"/>
                            <a:gd name="T23" fmla="*/ 863 h 325"/>
                            <a:gd name="T24" fmla="+- 0 2642 2555"/>
                            <a:gd name="T25" fmla="*/ T24 w 438"/>
                            <a:gd name="T26" fmla="+- 0 870 707"/>
                            <a:gd name="T27" fmla="*/ 870 h 325"/>
                            <a:gd name="T28" fmla="+- 0 2651 2555"/>
                            <a:gd name="T29" fmla="*/ T28 w 438"/>
                            <a:gd name="T30" fmla="+- 0 882 707"/>
                            <a:gd name="T31" fmla="*/ 882 h 325"/>
                            <a:gd name="T32" fmla="+- 0 2658 2555"/>
                            <a:gd name="T33" fmla="*/ T32 w 438"/>
                            <a:gd name="T34" fmla="+- 0 892 707"/>
                            <a:gd name="T35" fmla="*/ 892 h 325"/>
                            <a:gd name="T36" fmla="+- 0 2660 2555"/>
                            <a:gd name="T37" fmla="*/ T36 w 438"/>
                            <a:gd name="T38" fmla="+- 0 896 707"/>
                            <a:gd name="T39" fmla="*/ 896 h 325"/>
                            <a:gd name="T40" fmla="+- 0 2663 2555"/>
                            <a:gd name="T41" fmla="*/ T40 w 438"/>
                            <a:gd name="T42" fmla="+- 0 898 707"/>
                            <a:gd name="T43" fmla="*/ 898 h 325"/>
                            <a:gd name="T44" fmla="+- 0 2615 2555"/>
                            <a:gd name="T45" fmla="*/ T44 w 438"/>
                            <a:gd name="T46" fmla="+- 0 938 707"/>
                            <a:gd name="T47" fmla="*/ 938 h 325"/>
                            <a:gd name="T48" fmla="+- 0 2567 2555"/>
                            <a:gd name="T49" fmla="*/ T48 w 438"/>
                            <a:gd name="T50" fmla="+- 0 977 707"/>
                            <a:gd name="T51" fmla="*/ 977 h 325"/>
                            <a:gd name="T52" fmla="+- 0 2578 2555"/>
                            <a:gd name="T53" fmla="*/ T52 w 438"/>
                            <a:gd name="T54" fmla="+- 0 990 707"/>
                            <a:gd name="T55" fmla="*/ 990 h 325"/>
                            <a:gd name="T56" fmla="+- 0 2593 2555"/>
                            <a:gd name="T57" fmla="*/ T56 w 438"/>
                            <a:gd name="T58" fmla="+- 0 1006 707"/>
                            <a:gd name="T59" fmla="*/ 1006 h 325"/>
                            <a:gd name="T60" fmla="+- 0 2598 2555"/>
                            <a:gd name="T61" fmla="*/ T60 w 438"/>
                            <a:gd name="T62" fmla="+- 0 1010 707"/>
                            <a:gd name="T63" fmla="*/ 1010 h 325"/>
                            <a:gd name="T64" fmla="+- 0 2603 2555"/>
                            <a:gd name="T65" fmla="*/ T64 w 438"/>
                            <a:gd name="T66" fmla="+- 0 1014 707"/>
                            <a:gd name="T67" fmla="*/ 1014 h 325"/>
                            <a:gd name="T68" fmla="+- 0 2652 2555"/>
                            <a:gd name="T69" fmla="*/ T68 w 438"/>
                            <a:gd name="T70" fmla="+- 0 1032 707"/>
                            <a:gd name="T71" fmla="*/ 1032 h 325"/>
                            <a:gd name="T72" fmla="+- 0 2666 2555"/>
                            <a:gd name="T73" fmla="*/ T72 w 438"/>
                            <a:gd name="T74" fmla="+- 0 1032 707"/>
                            <a:gd name="T75" fmla="*/ 1032 h 325"/>
                            <a:gd name="T76" fmla="+- 0 2680 2555"/>
                            <a:gd name="T77" fmla="*/ T76 w 438"/>
                            <a:gd name="T78" fmla="+- 0 1029 707"/>
                            <a:gd name="T79" fmla="*/ 1029 h 325"/>
                            <a:gd name="T80" fmla="+- 0 2766 2555"/>
                            <a:gd name="T81" fmla="*/ T80 w 438"/>
                            <a:gd name="T82" fmla="+- 0 958 707"/>
                            <a:gd name="T83" fmla="*/ 958 h 325"/>
                            <a:gd name="T84" fmla="+- 0 2772 2555"/>
                            <a:gd name="T85" fmla="*/ T84 w 438"/>
                            <a:gd name="T86" fmla="+- 0 958 707"/>
                            <a:gd name="T87" fmla="*/ 958 h 325"/>
                            <a:gd name="T88" fmla="+- 0 2782 2555"/>
                            <a:gd name="T89" fmla="*/ T88 w 438"/>
                            <a:gd name="T90" fmla="+- 0 957 707"/>
                            <a:gd name="T91" fmla="*/ 957 h 325"/>
                            <a:gd name="T92" fmla="+- 0 2803 2555"/>
                            <a:gd name="T93" fmla="*/ T92 w 438"/>
                            <a:gd name="T94" fmla="+- 0 957 707"/>
                            <a:gd name="T95" fmla="*/ 957 h 325"/>
                            <a:gd name="T96" fmla="+- 0 2862 2555"/>
                            <a:gd name="T97" fmla="*/ T96 w 438"/>
                            <a:gd name="T98" fmla="+- 0 971 707"/>
                            <a:gd name="T99" fmla="*/ 971 h 325"/>
                            <a:gd name="T100" fmla="+- 0 2867 2555"/>
                            <a:gd name="T101" fmla="*/ T100 w 438"/>
                            <a:gd name="T102" fmla="+- 0 973 707"/>
                            <a:gd name="T103" fmla="*/ 973 h 325"/>
                            <a:gd name="T104" fmla="+- 0 2878 2555"/>
                            <a:gd name="T105" fmla="*/ T104 w 438"/>
                            <a:gd name="T106" fmla="+- 0 978 707"/>
                            <a:gd name="T107" fmla="*/ 978 h 325"/>
                            <a:gd name="T108" fmla="+- 0 2887 2555"/>
                            <a:gd name="T109" fmla="*/ T108 w 438"/>
                            <a:gd name="T110" fmla="+- 0 984 707"/>
                            <a:gd name="T111" fmla="*/ 984 h 325"/>
                            <a:gd name="T112" fmla="+- 0 2940 2555"/>
                            <a:gd name="T113" fmla="*/ T112 w 438"/>
                            <a:gd name="T114" fmla="+- 0 940 707"/>
                            <a:gd name="T115" fmla="*/ 940 h 325"/>
                            <a:gd name="T116" fmla="+- 0 2993 2555"/>
                            <a:gd name="T117" fmla="*/ T116 w 438"/>
                            <a:gd name="T118" fmla="+- 0 895 707"/>
                            <a:gd name="T119" fmla="*/ 895 h 325"/>
                            <a:gd name="T120" fmla="+- 0 2974 2555"/>
                            <a:gd name="T121" fmla="*/ T120 w 438"/>
                            <a:gd name="T122" fmla="+- 0 885 707"/>
                            <a:gd name="T123" fmla="*/ 885 h 325"/>
                            <a:gd name="T124" fmla="+- 0 2912 2555"/>
                            <a:gd name="T125" fmla="*/ T124 w 438"/>
                            <a:gd name="T126" fmla="+- 0 871 707"/>
                            <a:gd name="T127" fmla="*/ 871 h 325"/>
                            <a:gd name="T128" fmla="+- 0 2905 2555"/>
                            <a:gd name="T129" fmla="*/ T128 w 438"/>
                            <a:gd name="T130" fmla="+- 0 871 707"/>
                            <a:gd name="T131" fmla="*/ 871 h 325"/>
                            <a:gd name="T132" fmla="+- 0 2891 2555"/>
                            <a:gd name="T133" fmla="*/ T132 w 438"/>
                            <a:gd name="T134" fmla="+- 0 870 707"/>
                            <a:gd name="T135" fmla="*/ 870 h 325"/>
                            <a:gd name="T136" fmla="+- 0 2874 2555"/>
                            <a:gd name="T137" fmla="*/ T136 w 438"/>
                            <a:gd name="T138" fmla="+- 0 870 707"/>
                            <a:gd name="T139" fmla="*/ 870 h 325"/>
                            <a:gd name="T140" fmla="+- 0 2870 2555"/>
                            <a:gd name="T141" fmla="*/ T140 w 438"/>
                            <a:gd name="T142" fmla="+- 0 870 707"/>
                            <a:gd name="T143" fmla="*/ 870 h 325"/>
                            <a:gd name="T144" fmla="+- 0 2970 2555"/>
                            <a:gd name="T145" fmla="*/ T144 w 438"/>
                            <a:gd name="T146" fmla="+- 0 787 707"/>
                            <a:gd name="T147" fmla="*/ 787 h 325"/>
                            <a:gd name="T148" fmla="+- 0 2960 2555"/>
                            <a:gd name="T149" fmla="*/ T148 w 438"/>
                            <a:gd name="T150" fmla="+- 0 787 707"/>
                            <a:gd name="T151" fmla="*/ 787 h 325"/>
                            <a:gd name="T152" fmla="+- 0 2942 2555"/>
                            <a:gd name="T153" fmla="*/ T152 w 438"/>
                            <a:gd name="T154" fmla="+- 0 783 707"/>
                            <a:gd name="T155" fmla="*/ 783 h 325"/>
                            <a:gd name="T156" fmla="+- 0 2935 2555"/>
                            <a:gd name="T157" fmla="*/ T156 w 438"/>
                            <a:gd name="T158" fmla="+- 0 780 707"/>
                            <a:gd name="T159" fmla="*/ 780 h 325"/>
                            <a:gd name="T160" fmla="+- 0 2927 2555"/>
                            <a:gd name="T161" fmla="*/ T160 w 438"/>
                            <a:gd name="T162" fmla="+- 0 778 707"/>
                            <a:gd name="T163" fmla="*/ 778 h 325"/>
                            <a:gd name="T164" fmla="+- 0 2868 2555"/>
                            <a:gd name="T165" fmla="*/ T164 w 438"/>
                            <a:gd name="T166" fmla="+- 0 724 707"/>
                            <a:gd name="T167" fmla="*/ 724 h 325"/>
                            <a:gd name="T168" fmla="+- 0 2818 2555"/>
                            <a:gd name="T169" fmla="*/ T168 w 438"/>
                            <a:gd name="T170" fmla="+- 0 767 707"/>
                            <a:gd name="T171" fmla="*/ 767 h 325"/>
                            <a:gd name="T172" fmla="+- 0 2783 2555"/>
                            <a:gd name="T173" fmla="*/ T172 w 438"/>
                            <a:gd name="T174" fmla="+- 0 797 707"/>
                            <a:gd name="T175" fmla="*/ 797 h 325"/>
                            <a:gd name="T176" fmla="+- 0 2767 2555"/>
                            <a:gd name="T177" fmla="*/ T176 w 438"/>
                            <a:gd name="T178" fmla="+- 0 810 707"/>
                            <a:gd name="T179" fmla="*/ 810 h 325"/>
                            <a:gd name="T180" fmla="+- 0 2757 2555"/>
                            <a:gd name="T181" fmla="*/ T180 w 438"/>
                            <a:gd name="T182" fmla="+- 0 797 707"/>
                            <a:gd name="T183" fmla="*/ 797 h 325"/>
                            <a:gd name="T184" fmla="+- 0 2719 2555"/>
                            <a:gd name="T185" fmla="*/ T184 w 438"/>
                            <a:gd name="T186" fmla="+- 0 747 707"/>
                            <a:gd name="T187" fmla="*/ 747 h 325"/>
                            <a:gd name="T188" fmla="+- 0 2710 2555"/>
                            <a:gd name="T189" fmla="*/ T188 w 438"/>
                            <a:gd name="T190" fmla="+- 0 739 707"/>
                            <a:gd name="T191" fmla="*/ 739 h 325"/>
                            <a:gd name="T192" fmla="+- 0 2705 2555"/>
                            <a:gd name="T193" fmla="*/ T192 w 438"/>
                            <a:gd name="T194" fmla="+- 0 735 707"/>
                            <a:gd name="T195" fmla="*/ 735 h 325"/>
                            <a:gd name="T196" fmla="+- 0 2695 2555"/>
                            <a:gd name="T197" fmla="*/ T196 w 438"/>
                            <a:gd name="T198" fmla="+- 0 727 707"/>
                            <a:gd name="T199" fmla="*/ 727 h 325"/>
                            <a:gd name="T200" fmla="+- 0 2686 2555"/>
                            <a:gd name="T201" fmla="*/ T200 w 438"/>
                            <a:gd name="T202" fmla="+- 0 720 707"/>
                            <a:gd name="T203" fmla="*/ 720 h 325"/>
                            <a:gd name="T204" fmla="+- 0 2672 2555"/>
                            <a:gd name="T205" fmla="*/ T204 w 438"/>
                            <a:gd name="T206" fmla="+- 0 712 707"/>
                            <a:gd name="T207" fmla="*/ 712 h 325"/>
                            <a:gd name="T208" fmla="+- 0 2662 2555"/>
                            <a:gd name="T209" fmla="*/ T208 w 438"/>
                            <a:gd name="T210" fmla="+- 0 707 707"/>
                            <a:gd name="T211" fmla="*/ 707 h 3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438" h="325">
                              <a:moveTo>
                                <a:pt x="107" y="0"/>
                              </a:moveTo>
                              <a:lnTo>
                                <a:pt x="0" y="90"/>
                              </a:lnTo>
                              <a:lnTo>
                                <a:pt x="13" y="96"/>
                              </a:lnTo>
                              <a:lnTo>
                                <a:pt x="24" y="102"/>
                              </a:lnTo>
                              <a:lnTo>
                                <a:pt x="75" y="148"/>
                              </a:lnTo>
                              <a:lnTo>
                                <a:pt x="81" y="156"/>
                              </a:lnTo>
                              <a:lnTo>
                                <a:pt x="87" y="163"/>
                              </a:lnTo>
                              <a:lnTo>
                                <a:pt x="96" y="175"/>
                              </a:lnTo>
                              <a:lnTo>
                                <a:pt x="103" y="185"/>
                              </a:lnTo>
                              <a:lnTo>
                                <a:pt x="105" y="189"/>
                              </a:lnTo>
                              <a:lnTo>
                                <a:pt x="108" y="191"/>
                              </a:lnTo>
                              <a:lnTo>
                                <a:pt x="60" y="231"/>
                              </a:lnTo>
                              <a:lnTo>
                                <a:pt x="12" y="270"/>
                              </a:lnTo>
                              <a:lnTo>
                                <a:pt x="23" y="283"/>
                              </a:lnTo>
                              <a:lnTo>
                                <a:pt x="38" y="299"/>
                              </a:lnTo>
                              <a:lnTo>
                                <a:pt x="43" y="303"/>
                              </a:lnTo>
                              <a:lnTo>
                                <a:pt x="48" y="307"/>
                              </a:lnTo>
                              <a:lnTo>
                                <a:pt x="97" y="325"/>
                              </a:lnTo>
                              <a:lnTo>
                                <a:pt x="111" y="325"/>
                              </a:lnTo>
                              <a:lnTo>
                                <a:pt x="125" y="322"/>
                              </a:lnTo>
                              <a:lnTo>
                                <a:pt x="211" y="251"/>
                              </a:lnTo>
                              <a:lnTo>
                                <a:pt x="217" y="251"/>
                              </a:lnTo>
                              <a:lnTo>
                                <a:pt x="227" y="250"/>
                              </a:lnTo>
                              <a:lnTo>
                                <a:pt x="248" y="250"/>
                              </a:lnTo>
                              <a:lnTo>
                                <a:pt x="307" y="264"/>
                              </a:lnTo>
                              <a:lnTo>
                                <a:pt x="312" y="266"/>
                              </a:lnTo>
                              <a:lnTo>
                                <a:pt x="323" y="271"/>
                              </a:lnTo>
                              <a:lnTo>
                                <a:pt x="332" y="277"/>
                              </a:lnTo>
                              <a:lnTo>
                                <a:pt x="385" y="233"/>
                              </a:lnTo>
                              <a:lnTo>
                                <a:pt x="438" y="188"/>
                              </a:lnTo>
                              <a:lnTo>
                                <a:pt x="419" y="178"/>
                              </a:lnTo>
                              <a:lnTo>
                                <a:pt x="357" y="164"/>
                              </a:lnTo>
                              <a:lnTo>
                                <a:pt x="350" y="164"/>
                              </a:lnTo>
                              <a:lnTo>
                                <a:pt x="336" y="163"/>
                              </a:lnTo>
                              <a:lnTo>
                                <a:pt x="319" y="163"/>
                              </a:lnTo>
                              <a:lnTo>
                                <a:pt x="315" y="163"/>
                              </a:lnTo>
                              <a:lnTo>
                                <a:pt x="415" y="80"/>
                              </a:lnTo>
                              <a:lnTo>
                                <a:pt x="405" y="80"/>
                              </a:lnTo>
                              <a:lnTo>
                                <a:pt x="387" y="76"/>
                              </a:lnTo>
                              <a:lnTo>
                                <a:pt x="380" y="73"/>
                              </a:lnTo>
                              <a:lnTo>
                                <a:pt x="372" y="71"/>
                              </a:lnTo>
                              <a:lnTo>
                                <a:pt x="313" y="17"/>
                              </a:lnTo>
                              <a:lnTo>
                                <a:pt x="263" y="60"/>
                              </a:lnTo>
                              <a:lnTo>
                                <a:pt x="228" y="90"/>
                              </a:lnTo>
                              <a:lnTo>
                                <a:pt x="212" y="103"/>
                              </a:lnTo>
                              <a:lnTo>
                                <a:pt x="202" y="90"/>
                              </a:lnTo>
                              <a:lnTo>
                                <a:pt x="164" y="40"/>
                              </a:lnTo>
                              <a:lnTo>
                                <a:pt x="155" y="32"/>
                              </a:lnTo>
                              <a:lnTo>
                                <a:pt x="150" y="28"/>
                              </a:lnTo>
                              <a:lnTo>
                                <a:pt x="140" y="20"/>
                              </a:lnTo>
                              <a:lnTo>
                                <a:pt x="131" y="13"/>
                              </a:lnTo>
                              <a:lnTo>
                                <a:pt x="117" y="5"/>
                              </a:lnTo>
                              <a:lnTo>
                                <a:pt x="107" y="0"/>
                              </a:lnTo>
                              <a:close/>
                            </a:path>
                          </a:pathLst>
                        </a:custGeom>
                        <a:solidFill>
                          <a:srgbClr val="00AC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AA2094" id="docshapegroup1" o:spid="_x0000_s1026" style="position:absolute;margin-left:56.7pt;margin-top:35.35pt;width:93pt;height:42.5pt;z-index:-15775232;mso-position-horizontal-relative:page;mso-position-vertical-relative:page" coordorigin="1134,707" coordsize="186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">
              <v:shape id="docshape2" o:spid="_x0000_s1027" style="position:absolute;left:1134;top:967;width:1439;height:590;visibility:visible;mso-wrap-style:square;v-text-anchor:top" coordsize="1439,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" path="m1104,394r-95,56l1018,474r4,6l1026,488r4,6l1035,502r6,6l1046,514r5,6l1063,532r12,10l1081,548r8,4l1095,556r8,4l1110,564r9,4l1127,572r8,4l1153,580r9,4l1171,586r14,2l1190,588r11,2l1265,590r11,-2l1306,582r9,-4l1324,576r35,-16l1373,550r8,-4l1387,540r18,-18l1419,498r4,-6l1426,484r1,-2l1229,482r-6,-2l1210,480r-5,-2l1199,478r-11,-2l1178,472r-19,-8l1147,456r-4,-4l1140,448r-4,-2l1124,430r-6,-8l1113,414r-5,-10l1104,394xm1245,2r-53,l1149,12r-24,10l1117,26r-15,8l1096,40r-7,4l1083,50r-6,6l1071,62r-10,14l1056,84r-8,14l1038,122r-2,10l1034,140r-1,10l1033,158r,24l1033,188r3,20l1037,210r1,4l1041,222r3,8l1047,238r12,20l1064,264r5,6l1074,274r5,6l1085,286r6,4l1118,306r8,4l1140,316r15,8l1187,334r17,4l1233,348r14,4l1258,356r22,8l1297,374r7,4l1310,384r3,2l1315,388r2,4l1319,394r2,4l1324,406r2,8l1326,418r,4l1326,426r-1,6l1324,440r-5,10l1315,454r-2,4l1311,460r-8,6l1301,466r-7,4l1287,474r-9,2l1258,480r-11,l1235,482r192,l1430,474r3,-8l1435,458r3,-18l1439,422r,-4l1438,400r-2,-10l1434,380r-2,-8l1428,364r-2,-10l1418,340r-5,-6l1411,330r-3,-2l1398,316r-12,-12l1373,296r-8,-6l1335,274r-32,-12l1286,256r-34,-10l1223,236r-12,-4l1200,228r-11,-6l1180,218r-8,-4l1166,210r-5,-4l1158,202r-2,-2l1149,190r-2,-6l1146,182r-1,-4l1145,172r,-12l1145,158r1,-4l1147,148r2,-4l1152,140r3,-6l1159,130r5,-4l1174,118r6,-2l1187,114r7,-2l1203,110r210,l1410,106r-4,-6l1402,92r-5,-6l1387,74r-5,-4l1371,58r-5,-4l1354,42,1321,22r-6,-2l1293,12r-8,-2l1278,8r-9,-2l1253,4r-8,-2xm1413,110r-178,l1248,112r18,6l1270,120r3,l1278,122r6,6l1287,130r7,6l1297,138r3,2l1311,152r4,8l1320,166r8,16l1422,128r-4,-8l1413,110xm1219,r-9,2l1237,2,1219,xm112,11l,11,,578r112,l112,343r322,l434,236r-322,l112,11xm434,343r-111,l323,578r111,l434,343xm434,11r-111,l323,236r111,l434,11xm632,11r-111,l521,394r1,21l523,426r2,11l527,447r3,10l533,466r4,9l541,484r5,8l549,497r8,12l562,517r6,7l583,537r7,6l598,549r8,5l615,560r17,9l636,571r6,1l651,576r11,3l672,582r10,2l687,585r16,2l714,589r12,1l749,590r12,-1l772,587r11,-1l794,584r10,-2l815,579r10,-3l834,572r9,-3l853,564r8,-4l870,554r8,-5l886,543r8,-6l897,534r4,-3l907,524r10,-11l925,501r5,-9l935,484r1,-4l731,480r-14,-1l711,479r-12,-3l689,473r-5,-2l682,470r-3,-1l675,467r-4,-2l667,462r-3,-3l660,456r-4,-3l650,446r-2,-3l645,439r-4,-9l638,422r-3,-9l634,409r-1,-5l632,384r,-373xm955,11r-112,l843,384r,9l843,399r-1,5l840,413r-1,5l837,422r-1,4l834,430r-4,9l827,443r-7,10l812,459r-3,3l804,465r-4,2l796,469r-9,4l776,476r-12,3l745,480r191,l939,475r3,-9l946,457r5,-20l952,426r2,-11l955,404r,-393xe" fillcolor="#004a86" stroked="f">
                <v:path arrowok="t" o:connecttype="custom" o:connectlocs="1030,1461;1075,1509;1119,1535;1185,1555;1315,1545;1405,1489;1223,1447;1159,1431;1118,1389;1149,979;1083,1017;1038,1089;1033,1155;1047,1205;1085,1253;1187,1301;1297,1341;1319,1361;1326,1393;1311,1427;1258,1447;1435,1425;1434,1347;1411,1297;1335,1241;1200,1195;1158,1169;1145,1139;1152,1107;1187,1081;1402,1059;1354,1009;1269,973;1266,1085;1294,1103;1328,1149;1237,969;112,1310;323,1310;323,1203;522,1382;537,1442;568,1491;632,1536;682,1551;761,1556;825,1543;878,1516;917,1480;717,1446;679,1436;656,1420;635,1380;843,978;839,1385;820,1420;787,1440;942,1433;955,978" o:connectangles="0,0,0,0,0,0,0,0,0,0,0,0,0,0,0,0,0,0,0,0,0,0,0,0,0,0,0,0,0,0,0,0,0,0,0,0,0,0,0,0,0,0,0,0,0,0,0,0,0,0,0,0,0,0,0,0,0,0,0"/>
              </v:shape>
              <v:shape id="docshape3" o:spid="_x0000_s1028" style="position:absolute;left:2555;top:707;width:438;height:325;visibility:visible;mso-wrap-style:square;v-text-anchor:top" coordsize="438,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" path="m107,l,90r13,6l24,102r51,46l81,156r6,7l96,175r7,10l105,189r3,2l60,231,12,270r11,13l38,299r5,4l48,307r49,18l111,325r14,-3l211,251r6,l227,250r21,l307,264r5,2l323,271r9,6l385,233r53,-45l419,178,357,164r-7,l336,163r-17,l315,163,415,80r-10,l387,76r-7,-3l372,71,313,17,263,60,228,90r-16,13l202,90,164,40r-9,-8l150,28,140,20r-9,-7l117,5,107,xe" fillcolor="#00acb0" stroked="f">
                <v:path arrowok="t" o:connecttype="custom" o:connectlocs="107,707;0,797;13,803;24,809;75,855;81,863;87,870;96,882;103,892;105,896;108,898;60,938;12,977;23,990;38,1006;43,1010;48,1014;97,1032;111,1032;125,1029;211,958;217,958;227,957;248,957;307,971;312,973;323,978;332,984;385,940;438,895;419,885;357,871;350,871;336,870;319,870;315,870;415,787;405,787;387,783;380,780;372,778;313,724;263,767;228,797;212,810;202,797;164,747;155,739;150,735;140,727;131,720;117,712;107,707" o:connectangles="0,0,0,0,0,0,0,0,0,0,0,0,0,0,0,0,0,0,0,0,0,0,0,0,0,0,0,0,0,0,0,0,0,0,0,0,0,0,0,0,0,0,0,0,0,0,0,0,0,0,0,0,0"/>
              </v:shape>
              <w10:wrap anchorx="page" anchory="page"/>
            </v:group>
          </w:pict>
        </mc:Fallback>
      </mc:AlternateContent>
    </w:r>
    <w:r>
      <w:rPr>
        <w:noProof/>
      </w:rPr>
      <mc:AlternateContent>
        <mc:Choice Requires="wps">
          <w:drawing>
            <wp:anchor distT="0" distB="0" distL="114300" distR="114300" simplePos="0" relativeHeight="487541760" behindDoc="1" locked="0" layoutInCell="1" allowOverlap="1" wp14:anchorId="337B96C1" wp14:editId="3E2B50A2">
              <wp:simplePos x="0" y="0"/>
              <wp:positionH relativeFrom="page">
                <wp:posOffset>0</wp:posOffset>
              </wp:positionH>
              <wp:positionV relativeFrom="page">
                <wp:posOffset>1391920</wp:posOffset>
              </wp:positionV>
              <wp:extent cx="755332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3325" cy="0"/>
                      </a:xfrm>
                      <a:prstGeom prst="line">
                        <a:avLst/>
                      </a:prstGeom>
                      <a:noFill/>
                      <a:ln w="19050">
                        <a:solidFill>
                          <a:srgbClr val="01B6E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84B72" id="Line 3" o:spid="_x0000_s1026" style="position:absolute;z-index:-1577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109.6pt" to="594.75pt,1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" strokecolor="#01b6ec" strokeweight="1.5pt">
              <w10:wrap anchorx="page" anchory="page"/>
            </v:line>
          </w:pict>
        </mc:Fallback>
      </mc:AlternateContent>
    </w:r>
    <w:r>
      <w:rPr>
        <w:noProof/>
      </w:rPr>
      <mc:AlternateContent>
        <mc:Choice Requires="wps">
          <w:drawing>
            <wp:anchor distT="0" distB="0" distL="114300" distR="114300" simplePos="0" relativeHeight="487542272" behindDoc="1" locked="0" layoutInCell="1" allowOverlap="1" wp14:anchorId="27532DC6" wp14:editId="708CE38B">
              <wp:simplePos x="0" y="0"/>
              <wp:positionH relativeFrom="page">
                <wp:posOffset>5448300</wp:posOffset>
              </wp:positionH>
              <wp:positionV relativeFrom="page">
                <wp:posOffset>436880</wp:posOffset>
              </wp:positionV>
              <wp:extent cx="1016000" cy="212725"/>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19BD1" w14:textId="77777777" w:rsidR="002F230D" w:rsidRDefault="00613367">
                          <w:pPr>
                            <w:spacing w:before="20"/>
                            <w:ind w:left="20"/>
                            <w:rPr>
                              <w:rFonts w:ascii="Century Gothic"/>
                              <w:b/>
                              <w:sz w:val="24"/>
                            </w:rPr>
                          </w:pPr>
                          <w:r>
                            <w:rPr>
                              <w:rFonts w:ascii="Century Gothic"/>
                              <w:b/>
                              <w:color w:val="007D92"/>
                              <w:spacing w:val="-2"/>
                              <w:sz w:val="24"/>
                            </w:rPr>
                            <w:t>Potilastiedote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532DC6" id="_x0000_t202" coordsize="21600,21600" o:spt="202" path="m,l,21600r21600,l21600,xe">
              <v:stroke joinstyle="miter"/>
              <v:path gradientshapeok="t" o:connecttype="rect"/>
            </v:shapetype>
            <v:shape id="docshape4" o:spid="_x0000_s1026" type="#_x0000_t202" style="position:absolute;margin-left:429pt;margin-top:34.4pt;width:80pt;height:16.75pt;z-index:-1577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" filled="f" stroked="f">
              <v:textbox inset="0,0,0,0">
                <w:txbxContent>
                  <w:p w14:paraId="25019BD1" w14:textId="77777777" w:rsidR="002F230D" w:rsidRDefault="00613367">
                    <w:pPr>
                      <w:spacing w:before="20"/>
                      <w:ind w:left="20"/>
                      <w:rPr>
                        <w:rFonts w:ascii="Century Gothic"/>
                        <w:b/>
                        <w:sz w:val="24"/>
                      </w:rPr>
                    </w:pPr>
                    <w:r>
                      <w:rPr>
                        <w:rFonts w:ascii="Century Gothic"/>
                        <w:b/>
                        <w:color w:val="007D92"/>
                        <w:spacing w:val="-2"/>
                        <w:sz w:val="24"/>
                      </w:rPr>
                      <w:t>Potilastiedote</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30D"/>
    <w:rsid w:val="000D62C7"/>
    <w:rsid w:val="002F230D"/>
    <w:rsid w:val="00321407"/>
    <w:rsid w:val="0035355D"/>
    <w:rsid w:val="003857F1"/>
    <w:rsid w:val="00613367"/>
    <w:rsid w:val="007D1469"/>
    <w:rsid w:val="008A4C8E"/>
    <w:rsid w:val="00F967C7"/>
    <w:rsid w:val="00F9774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8ACB8"/>
  <w15:docId w15:val="{586F8635-6B23-4FE0-B52A-98D11D5A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rFonts w:ascii="Georgia" w:eastAsia="Georgia" w:hAnsi="Georgia" w:cs="Georgia"/>
      <w:lang w:val="fi-FI"/>
    </w:rPr>
  </w:style>
  <w:style w:type="paragraph" w:styleId="Otsikko1">
    <w:name w:val="heading 1"/>
    <w:basedOn w:val="Normaali"/>
    <w:uiPriority w:val="9"/>
    <w:qFormat/>
    <w:pPr>
      <w:ind w:left="114"/>
      <w:outlineLvl w:val="0"/>
    </w:pPr>
    <w:rPr>
      <w:rFonts w:ascii="Century Gothic" w:eastAsia="Century Gothic" w:hAnsi="Century Gothic" w:cs="Century Gothic"/>
      <w:b/>
      <w:bCs/>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eipteksti">
    <w:name w:val="Body Text"/>
    <w:basedOn w:val="Normaali"/>
    <w:uiPriority w:val="1"/>
    <w:qFormat/>
  </w:style>
  <w:style w:type="paragraph" w:styleId="Otsikko">
    <w:name w:val="Title"/>
    <w:basedOn w:val="Normaali"/>
    <w:uiPriority w:val="10"/>
    <w:qFormat/>
    <w:pPr>
      <w:spacing w:before="100"/>
      <w:ind w:left="114" w:right="49"/>
    </w:pPr>
    <w:rPr>
      <w:rFonts w:ascii="Century Gothic" w:eastAsia="Century Gothic" w:hAnsi="Century Gothic" w:cs="Century Gothic"/>
      <w:b/>
      <w:bCs/>
      <w:sz w:val="36"/>
      <w:szCs w:val="36"/>
    </w:rPr>
  </w:style>
  <w:style w:type="paragraph" w:styleId="Luettelokappale">
    <w:name w:val="List Paragraph"/>
    <w:basedOn w:val="Normaali"/>
    <w:uiPriority w:val="1"/>
    <w:qFormat/>
  </w:style>
  <w:style w:type="paragraph" w:customStyle="1" w:styleId="TableParagraph">
    <w:name w:val="Table Paragraph"/>
    <w:basedOn w:val="Normaali"/>
    <w:uiPriority w:val="1"/>
    <w:qFormat/>
  </w:style>
  <w:style w:type="character" w:styleId="Hyperlinkki">
    <w:name w:val="Hyperlink"/>
    <w:basedOn w:val="Kappaleenoletusfontti"/>
    <w:uiPriority w:val="99"/>
    <w:unhideWhenUsed/>
    <w:rsid w:val="007D1469"/>
    <w:rPr>
      <w:color w:val="0000FF" w:themeColor="hyperlink"/>
      <w:u w:val="single"/>
    </w:rPr>
  </w:style>
  <w:style w:type="character" w:styleId="Ratkaisematonmaininta">
    <w:name w:val="Unresolved Mention"/>
    <w:basedOn w:val="Kappaleenoletusfontti"/>
    <w:uiPriority w:val="99"/>
    <w:semiHidden/>
    <w:unhideWhenUsed/>
    <w:rsid w:val="007D14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uoma.saarni@hus.fi"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hannamari.heino@hus.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3929</Characters>
  <Application>Microsoft Office Word</Application>
  <DocSecurity>0</DocSecurity>
  <Lines>32</Lines>
  <Paragraphs>8</Paragraphs>
  <ScaleCrop>false</ScaleCrop>
  <HeadingPairs>
    <vt:vector size="2" baseType="variant">
      <vt:variant>
        <vt:lpstr>Otsikko</vt:lpstr>
      </vt:variant>
      <vt:variant>
        <vt:i4>1</vt:i4>
      </vt:variant>
    </vt:vector>
  </HeadingPairs>
  <TitlesOfParts>
    <vt:vector size="1" baseType="lpstr">
      <vt:lpstr>Esimerkkipohja</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Esimerkkipohja</dc:title>
  <dc:creator>mielenterveystalo.fi</dc:creator>
  <cp:lastModifiedBy>Peltola Jukka</cp:lastModifiedBy>
  <cp:revision>2</cp:revision>
  <dcterms:created xsi:type="dcterms:W3CDTF">2022-05-16T11:08:00Z</dcterms:created>
  <dcterms:modified xsi:type="dcterms:W3CDTF">2022-05-16T11:08:00Z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2022-05-11T00:00:00Z</vt:filetime>
  </property>
  <property fmtid="{D5CDD505-2E9C-101B-9397-08002B2CF9AE}" pid="3" name="Creator">
    <vt:lpwstr>Acrobat PDFMaker 22 for Wordille</vt:lpwstr>
  </property>
  <property fmtid="{D5CDD505-2E9C-101B-9397-08002B2CF9AE}" pid="4" name="LastSaved">
    <vt:filetime>2022-05-12T00:00:00Z</vt:filetime>
  </property>
  <property fmtid="{D5CDD505-2E9C-101B-9397-08002B2CF9AE}" pid="5" name="_AdHocReviewCycleID">
    <vt:i4>-77819579</vt:i4>
  </property>
  <property fmtid="{D5CDD505-2E9C-101B-9397-08002B2CF9AE}" pid="6" name="_NewReviewCycle">
    <vt:lpwstr/>
  </property>
  <property fmtid="{D5CDD505-2E9C-101B-9397-08002B2CF9AE}" pid="7" name="_EmailSubject">
    <vt:lpwstr>Bergenin mallista tiedottaminen</vt:lpwstr>
  </property>
  <property fmtid="{D5CDD505-2E9C-101B-9397-08002B2CF9AE}" pid="8" name="_AuthorEmail">
    <vt:lpwstr>Hannamari.Heino@hus.fi</vt:lpwstr>
  </property>
  <property fmtid="{D5CDD505-2E9C-101B-9397-08002B2CF9AE}" pid="9" name="_AuthorEmailDisplayName">
    <vt:lpwstr>Heino Hannamari</vt:lpwstr>
  </property>
  <property fmtid="{D5CDD505-2E9C-101B-9397-08002B2CF9AE}" pid="10" name="_PreviousAdHocReviewCycleID">
    <vt:i4>-1583958054</vt:i4>
  </property>
  <property fmtid="{D5CDD505-2E9C-101B-9397-08002B2CF9AE}" pid="11" name="_ReviewingToolsShownOnce">
    <vt:lpwstr/>
  </property>
</Properties>
</file>